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2F6" w:rsidRPr="00B44C32" w:rsidRDefault="005362F6" w:rsidP="005362F6">
      <w:pPr>
        <w:jc w:val="center"/>
        <w:rPr>
          <w:rFonts w:ascii="Times New Roman" w:hAnsi="Times New Roman" w:cs="Times New Roman"/>
          <w:b/>
          <w:sz w:val="24"/>
          <w:szCs w:val="24"/>
        </w:rPr>
      </w:pPr>
      <w:r w:rsidRPr="00B44C32">
        <w:rPr>
          <w:rFonts w:ascii="Times New Roman" w:hAnsi="Times New Roman" w:cs="Times New Roman"/>
          <w:b/>
          <w:sz w:val="24"/>
          <w:szCs w:val="24"/>
        </w:rPr>
        <w:t>WEBINAR</w:t>
      </w:r>
    </w:p>
    <w:p w:rsidR="005362F6" w:rsidRPr="00B44C32" w:rsidRDefault="005362F6" w:rsidP="005362F6">
      <w:pPr>
        <w:jc w:val="center"/>
        <w:rPr>
          <w:rFonts w:ascii="Times New Roman" w:hAnsi="Times New Roman" w:cs="Times New Roman"/>
          <w:b/>
          <w:sz w:val="24"/>
          <w:szCs w:val="24"/>
        </w:rPr>
      </w:pPr>
      <w:r w:rsidRPr="00B44C32">
        <w:rPr>
          <w:rFonts w:ascii="Times New Roman" w:hAnsi="Times New Roman" w:cs="Times New Roman"/>
          <w:b/>
          <w:sz w:val="24"/>
          <w:szCs w:val="24"/>
        </w:rPr>
        <w:t>ON</w:t>
      </w:r>
    </w:p>
    <w:p w:rsidR="005362F6" w:rsidRDefault="005362F6" w:rsidP="005362F6">
      <w:pPr>
        <w:jc w:val="center"/>
        <w:rPr>
          <w:rFonts w:ascii="Times New Roman" w:hAnsi="Times New Roman" w:cs="Times New Roman"/>
          <w:b/>
          <w:i/>
          <w:sz w:val="24"/>
          <w:szCs w:val="24"/>
        </w:rPr>
      </w:pPr>
      <w:proofErr w:type="gramStart"/>
      <w:r w:rsidRPr="001D761A">
        <w:rPr>
          <w:rFonts w:ascii="Times New Roman" w:hAnsi="Times New Roman" w:cs="Times New Roman"/>
          <w:sz w:val="24"/>
          <w:szCs w:val="24"/>
        </w:rPr>
        <w:t>“ </w:t>
      </w:r>
      <w:r w:rsidRPr="001D761A">
        <w:rPr>
          <w:rFonts w:ascii="Times New Roman" w:hAnsi="Times New Roman" w:cs="Times New Roman"/>
          <w:b/>
          <w:i/>
          <w:sz w:val="24"/>
          <w:szCs w:val="24"/>
        </w:rPr>
        <w:t>Making</w:t>
      </w:r>
      <w:proofErr w:type="gramEnd"/>
      <w:r w:rsidRPr="001D761A">
        <w:rPr>
          <w:rFonts w:ascii="Times New Roman" w:hAnsi="Times New Roman" w:cs="Times New Roman"/>
          <w:b/>
          <w:i/>
          <w:sz w:val="24"/>
          <w:szCs w:val="24"/>
        </w:rPr>
        <w:t xml:space="preserve"> the Most out of your student experience at an academic institution: </w:t>
      </w:r>
    </w:p>
    <w:p w:rsidR="005362F6" w:rsidRPr="00B44C32" w:rsidRDefault="005362F6" w:rsidP="00B44C32">
      <w:pPr>
        <w:jc w:val="center"/>
        <w:rPr>
          <w:rFonts w:ascii="Times New Roman" w:hAnsi="Times New Roman" w:cs="Times New Roman"/>
          <w:b/>
          <w:i/>
          <w:sz w:val="24"/>
          <w:szCs w:val="24"/>
        </w:rPr>
      </w:pPr>
      <w:r w:rsidRPr="001D761A">
        <w:rPr>
          <w:rFonts w:ascii="Times New Roman" w:hAnsi="Times New Roman" w:cs="Times New Roman"/>
          <w:b/>
          <w:i/>
          <w:sz w:val="24"/>
          <w:szCs w:val="24"/>
        </w:rPr>
        <w:t>Ideas and Reflections"</w:t>
      </w:r>
    </w:p>
    <w:p w:rsidR="005362F6" w:rsidRDefault="00B44C32" w:rsidP="005362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62F6">
        <w:rPr>
          <w:rFonts w:ascii="Times New Roman" w:hAnsi="Times New Roman" w:cs="Times New Roman"/>
          <w:noProof/>
          <w:sz w:val="24"/>
          <w:szCs w:val="24"/>
        </w:rPr>
        <w:drawing>
          <wp:inline distT="0" distB="0" distL="0" distR="0">
            <wp:extent cx="2790825" cy="2790825"/>
            <wp:effectExtent l="19050" t="0" r="9525" b="0"/>
            <wp:docPr id="1" name="Picture 1" descr="C:\Users\admin\AppData\Local\Temp\WEBIN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WEBINAR-1.jpg"/>
                    <pic:cNvPicPr>
                      <a:picLocks noChangeAspect="1" noChangeArrowheads="1"/>
                    </pic:cNvPicPr>
                  </pic:nvPicPr>
                  <pic:blipFill>
                    <a:blip r:embed="rId4" cstate="print"/>
                    <a:srcRect/>
                    <a:stretch>
                      <a:fillRect/>
                    </a:stretch>
                  </pic:blipFill>
                  <pic:spPr bwMode="auto">
                    <a:xfrm>
                      <a:off x="0" y="0"/>
                      <a:ext cx="2790825" cy="2790825"/>
                    </a:xfrm>
                    <a:prstGeom prst="rect">
                      <a:avLst/>
                    </a:prstGeom>
                    <a:noFill/>
                    <a:ln w="9525">
                      <a:noFill/>
                      <a:miter lim="800000"/>
                      <a:headEnd/>
                      <a:tailEnd/>
                    </a:ln>
                  </pic:spPr>
                </pic:pic>
              </a:graphicData>
            </a:graphic>
          </wp:inline>
        </w:drawing>
      </w:r>
    </w:p>
    <w:p w:rsidR="005362F6" w:rsidRPr="001D761A" w:rsidRDefault="005362F6" w:rsidP="005362F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The Department of Management Studies of Baba Banda Singh </w:t>
      </w:r>
      <w:proofErr w:type="spellStart"/>
      <w:r>
        <w:rPr>
          <w:rFonts w:ascii="Times New Roman" w:hAnsi="Times New Roman" w:cs="Times New Roman"/>
          <w:sz w:val="24"/>
          <w:szCs w:val="24"/>
        </w:rPr>
        <w:t>Bahadur</w:t>
      </w:r>
      <w:proofErr w:type="spellEnd"/>
      <w:r>
        <w:rPr>
          <w:rFonts w:ascii="Times New Roman" w:hAnsi="Times New Roman" w:cs="Times New Roman"/>
          <w:sz w:val="24"/>
          <w:szCs w:val="24"/>
        </w:rPr>
        <w:t xml:space="preserve"> Engineering College.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Fatehgarh</w:t>
      </w:r>
      <w:proofErr w:type="spellEnd"/>
      <w:r>
        <w:rPr>
          <w:rFonts w:ascii="Times New Roman" w:hAnsi="Times New Roman" w:cs="Times New Roman"/>
          <w:sz w:val="24"/>
          <w:szCs w:val="24"/>
        </w:rPr>
        <w:t xml:space="preserve"> Sahib organized a webinar on </w:t>
      </w:r>
      <w:r w:rsidRPr="001D761A">
        <w:rPr>
          <w:rFonts w:ascii="Times New Roman" w:hAnsi="Times New Roman" w:cs="Times New Roman"/>
          <w:b/>
          <w:i/>
          <w:sz w:val="24"/>
          <w:szCs w:val="24"/>
        </w:rPr>
        <w:t>Making the Most out of your student experience at an academic institution: Ideas and Reflections</w:t>
      </w:r>
      <w:r>
        <w:rPr>
          <w:rFonts w:ascii="Times New Roman" w:hAnsi="Times New Roman" w:cs="Times New Roman"/>
          <w:b/>
          <w:i/>
          <w:sz w:val="24"/>
          <w:szCs w:val="24"/>
        </w:rPr>
        <w:t xml:space="preserve">” </w:t>
      </w:r>
      <w:r w:rsidRPr="001D761A">
        <w:rPr>
          <w:rFonts w:ascii="Times New Roman" w:hAnsi="Times New Roman" w:cs="Times New Roman"/>
          <w:sz w:val="24"/>
          <w:szCs w:val="24"/>
        </w:rPr>
        <w:t>on 24th August 2020</w:t>
      </w:r>
      <w:r>
        <w:rPr>
          <w:rFonts w:ascii="Times New Roman" w:hAnsi="Times New Roman" w:cs="Times New Roman"/>
          <w:sz w:val="24"/>
          <w:szCs w:val="24"/>
        </w:rPr>
        <w:t xml:space="preserve"> through Google Meet. The distinguished speaker for the event was Dr </w:t>
      </w:r>
      <w:proofErr w:type="spellStart"/>
      <w:r>
        <w:rPr>
          <w:rFonts w:ascii="Times New Roman" w:hAnsi="Times New Roman" w:cs="Times New Roman"/>
          <w:sz w:val="24"/>
          <w:szCs w:val="24"/>
        </w:rPr>
        <w:t>Asad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Sahir</w:t>
      </w:r>
      <w:proofErr w:type="spellEnd"/>
      <w:r>
        <w:rPr>
          <w:rFonts w:ascii="Times New Roman" w:hAnsi="Times New Roman" w:cs="Times New Roman"/>
          <w:sz w:val="24"/>
          <w:szCs w:val="24"/>
        </w:rPr>
        <w:t xml:space="preserve">. He has been serving as the </w:t>
      </w:r>
      <w:r w:rsidRPr="00A52D04">
        <w:rPr>
          <w:rFonts w:ascii="Times New Roman" w:eastAsia="Times New Roman" w:hAnsi="Times New Roman" w:cs="Times New Roman"/>
          <w:sz w:val="24"/>
          <w:szCs w:val="24"/>
        </w:rPr>
        <w:t xml:space="preserve">Head - Professional Development at IIT </w:t>
      </w:r>
      <w:proofErr w:type="spellStart"/>
      <w:r w:rsidRPr="00A52D04">
        <w:rPr>
          <w:rFonts w:ascii="Times New Roman" w:eastAsia="Times New Roman" w:hAnsi="Times New Roman" w:cs="Times New Roman"/>
          <w:sz w:val="24"/>
          <w:szCs w:val="24"/>
        </w:rPr>
        <w:t>Ropar's</w:t>
      </w:r>
      <w:proofErr w:type="spellEnd"/>
      <w:r w:rsidRPr="00A52D04">
        <w:rPr>
          <w:rFonts w:ascii="Times New Roman" w:eastAsia="Times New Roman" w:hAnsi="Times New Roman" w:cs="Times New Roman"/>
          <w:sz w:val="24"/>
          <w:szCs w:val="24"/>
        </w:rPr>
        <w:t xml:space="preserve"> Career Development and Corporate Relations Centre. He is an Assistant Professor at the Department of Chemical Engineering at IIT </w:t>
      </w:r>
      <w:proofErr w:type="spellStart"/>
      <w:r w:rsidRPr="00A52D04">
        <w:rPr>
          <w:rFonts w:ascii="Times New Roman" w:eastAsia="Times New Roman" w:hAnsi="Times New Roman" w:cs="Times New Roman"/>
          <w:sz w:val="24"/>
          <w:szCs w:val="24"/>
        </w:rPr>
        <w:t>Ropar</w:t>
      </w:r>
      <w:proofErr w:type="spellEnd"/>
      <w:r w:rsidRPr="00A52D04">
        <w:rPr>
          <w:rFonts w:ascii="Times New Roman" w:eastAsia="Times New Roman" w:hAnsi="Times New Roman" w:cs="Times New Roman"/>
          <w:sz w:val="24"/>
          <w:szCs w:val="24"/>
        </w:rPr>
        <w:t xml:space="preserve">. His previous professional research experience </w:t>
      </w:r>
      <w:bookmarkStart w:id="0" w:name="_GoBack"/>
      <w:bookmarkEnd w:id="0"/>
      <w:r w:rsidRPr="00A52D04">
        <w:rPr>
          <w:rFonts w:ascii="Times New Roman" w:eastAsia="Times New Roman" w:hAnsi="Times New Roman" w:cs="Times New Roman"/>
          <w:sz w:val="24"/>
          <w:szCs w:val="24"/>
        </w:rPr>
        <w:t>includes his work at the US Department of Energy's National Renewable Energy Laboratory and Bharat Petroleum Corporation Limited's Corporate Research and Development Centre. He holds a PhD in Chemical Engineering from the University of Utah, Salt Lake City.</w:t>
      </w:r>
      <w:r>
        <w:rPr>
          <w:rFonts w:ascii="Times New Roman" w:eastAsia="Times New Roman" w:hAnsi="Times New Roman" w:cs="Times New Roman"/>
          <w:sz w:val="24"/>
          <w:szCs w:val="24"/>
        </w:rPr>
        <w:t xml:space="preserve"> In the webinar, he encouraged students to use their time in a productive manner in order to achieve the goal ser by them. He motivated the students to realize their full potential and the importance of self-worth. More than 80+ students have attended the webinar. The webinar was concluded with a vote of thanks from Principal Sir to the Dr Asad for sharing his valuable sights and experiences with the students. </w:t>
      </w:r>
    </w:p>
    <w:p w:rsidR="00B44C32" w:rsidRDefault="00B44C32" w:rsidP="00B44C32">
      <w:pPr>
        <w:tabs>
          <w:tab w:val="left" w:pos="2865"/>
        </w:tabs>
      </w:pPr>
      <w:r>
        <w:lastRenderedPageBreak/>
        <w:t xml:space="preserve"> </w:t>
      </w:r>
    </w:p>
    <w:p w:rsidR="00B44C32" w:rsidRPr="00B44C32" w:rsidRDefault="00B44C32" w:rsidP="00B44C32">
      <w:pPr>
        <w:tabs>
          <w:tab w:val="left" w:pos="2865"/>
        </w:tabs>
        <w:rPr>
          <w:rFonts w:ascii="Times New Roman" w:hAnsi="Times New Roman" w:cs="Times New Roman"/>
          <w:b/>
          <w:sz w:val="24"/>
          <w:szCs w:val="24"/>
          <w:u w:val="single"/>
        </w:rPr>
      </w:pPr>
      <w:r>
        <w:t xml:space="preserve">                                    </w:t>
      </w:r>
      <w:r w:rsidRPr="00B44C32">
        <w:rPr>
          <w:rFonts w:ascii="Times New Roman" w:hAnsi="Times New Roman" w:cs="Times New Roman"/>
          <w:b/>
          <w:sz w:val="24"/>
          <w:szCs w:val="24"/>
          <w:u w:val="single"/>
        </w:rPr>
        <w:t>"</w:t>
      </w:r>
      <w:r w:rsidRPr="00B44C32">
        <w:rPr>
          <w:rStyle w:val="il"/>
          <w:rFonts w:ascii="Times New Roman" w:hAnsi="Times New Roman" w:cs="Times New Roman"/>
          <w:b/>
          <w:sz w:val="24"/>
          <w:szCs w:val="24"/>
          <w:u w:val="single"/>
        </w:rPr>
        <w:t>WEBINAR</w:t>
      </w:r>
      <w:r w:rsidRPr="00B44C32">
        <w:rPr>
          <w:rFonts w:ascii="Times New Roman" w:hAnsi="Times New Roman" w:cs="Times New Roman"/>
          <w:b/>
          <w:sz w:val="24"/>
          <w:szCs w:val="24"/>
          <w:u w:val="single"/>
        </w:rPr>
        <w:t xml:space="preserve"> ON MANAGEMENT OF TRAFFIC RULES</w:t>
      </w:r>
    </w:p>
    <w:p w:rsidR="00B44C32" w:rsidRDefault="00B44C32" w:rsidP="00B44C32">
      <w:r>
        <w:t xml:space="preserve">                          </w:t>
      </w:r>
      <w:r w:rsidRPr="00B44C32">
        <w:rPr>
          <w:noProof/>
        </w:rPr>
        <w:drawing>
          <wp:inline distT="0" distB="0" distL="0" distR="0">
            <wp:extent cx="4257675" cy="4229100"/>
            <wp:effectExtent l="19050" t="0" r="9525" b="0"/>
            <wp:docPr id="2" name="Picture 1" descr="C:\Users\admin\AppData\Local\Temp\IMG-20201224-WA0004.jpg"/>
            <wp:cNvGraphicFramePr/>
            <a:graphic xmlns:a="http://schemas.openxmlformats.org/drawingml/2006/main">
              <a:graphicData uri="http://schemas.openxmlformats.org/drawingml/2006/picture">
                <pic:pic xmlns:pic="http://schemas.openxmlformats.org/drawingml/2006/picture">
                  <pic:nvPicPr>
                    <pic:cNvPr id="1026" name="Picture 2" descr="C:\Users\admin\AppData\Local\Temp\IMG-20201224-WA0004.jpg"/>
                    <pic:cNvPicPr>
                      <a:picLocks noGrp="1" noChangeAspect="1" noChangeArrowheads="1"/>
                    </pic:cNvPicPr>
                  </pic:nvPicPr>
                  <pic:blipFill>
                    <a:blip r:embed="rId5" cstate="print"/>
                    <a:srcRect/>
                    <a:stretch>
                      <a:fillRect/>
                    </a:stretch>
                  </pic:blipFill>
                  <pic:spPr bwMode="auto">
                    <a:xfrm>
                      <a:off x="0" y="0"/>
                      <a:ext cx="4257675" cy="4229100"/>
                    </a:xfrm>
                    <a:prstGeom prst="rect">
                      <a:avLst/>
                    </a:prstGeom>
                    <a:noFill/>
                  </pic:spPr>
                </pic:pic>
              </a:graphicData>
            </a:graphic>
          </wp:inline>
        </w:drawing>
      </w:r>
    </w:p>
    <w:p w:rsidR="00B44C32" w:rsidRDefault="00B44C32" w:rsidP="00B44C32"/>
    <w:p w:rsidR="00B44C32" w:rsidRDefault="00B44C32" w:rsidP="00B44C32">
      <w:pPr>
        <w:jc w:val="both"/>
        <w:rPr>
          <w:rFonts w:ascii="Times New Roman" w:hAnsi="Times New Roman" w:cs="Times New Roman"/>
          <w:sz w:val="24"/>
          <w:szCs w:val="24"/>
        </w:rPr>
      </w:pPr>
      <w:r w:rsidRPr="00B44C32">
        <w:rPr>
          <w:rStyle w:val="il"/>
          <w:rFonts w:ascii="Times New Roman" w:hAnsi="Times New Roman" w:cs="Times New Roman"/>
          <w:sz w:val="24"/>
          <w:szCs w:val="24"/>
        </w:rPr>
        <w:t>Webinar</w:t>
      </w:r>
      <w:r w:rsidRPr="00B44C32">
        <w:rPr>
          <w:rFonts w:ascii="Times New Roman" w:hAnsi="Times New Roman" w:cs="Times New Roman"/>
          <w:sz w:val="24"/>
          <w:szCs w:val="24"/>
        </w:rPr>
        <w:t xml:space="preserve"> on "Management of Traffic Rules" was organized by Masters of Business Administration Department of Baba Banda Singh </w:t>
      </w:r>
      <w:proofErr w:type="spellStart"/>
      <w:r w:rsidRPr="00B44C32">
        <w:rPr>
          <w:rFonts w:ascii="Times New Roman" w:hAnsi="Times New Roman" w:cs="Times New Roman"/>
          <w:sz w:val="24"/>
          <w:szCs w:val="24"/>
        </w:rPr>
        <w:t>Bahadur</w:t>
      </w:r>
      <w:proofErr w:type="spellEnd"/>
      <w:r w:rsidRPr="00B44C32">
        <w:rPr>
          <w:rFonts w:ascii="Times New Roman" w:hAnsi="Times New Roman" w:cs="Times New Roman"/>
          <w:sz w:val="24"/>
          <w:szCs w:val="24"/>
        </w:rPr>
        <w:t xml:space="preserve"> Engineering College, </w:t>
      </w:r>
      <w:proofErr w:type="spellStart"/>
      <w:r w:rsidRPr="00B44C32">
        <w:rPr>
          <w:rFonts w:ascii="Times New Roman" w:hAnsi="Times New Roman" w:cs="Times New Roman"/>
          <w:sz w:val="24"/>
          <w:szCs w:val="24"/>
        </w:rPr>
        <w:t>Fatehgarh</w:t>
      </w:r>
      <w:proofErr w:type="spellEnd"/>
      <w:r w:rsidRPr="00B44C32">
        <w:rPr>
          <w:rFonts w:ascii="Times New Roman" w:hAnsi="Times New Roman" w:cs="Times New Roman"/>
          <w:sz w:val="24"/>
          <w:szCs w:val="24"/>
        </w:rPr>
        <w:t xml:space="preserve"> Sahib on 25th December, 2020. The </w:t>
      </w:r>
      <w:r w:rsidRPr="00B44C32">
        <w:rPr>
          <w:rStyle w:val="il"/>
          <w:rFonts w:ascii="Times New Roman" w:hAnsi="Times New Roman" w:cs="Times New Roman"/>
          <w:sz w:val="24"/>
          <w:szCs w:val="24"/>
        </w:rPr>
        <w:t>webinar</w:t>
      </w:r>
      <w:r w:rsidRPr="00B44C32">
        <w:rPr>
          <w:rFonts w:ascii="Times New Roman" w:hAnsi="Times New Roman" w:cs="Times New Roman"/>
          <w:sz w:val="24"/>
          <w:szCs w:val="24"/>
        </w:rPr>
        <w:t xml:space="preserve"> was conducted to create </w:t>
      </w:r>
      <w:proofErr w:type="gramStart"/>
      <w:r w:rsidRPr="00B44C32">
        <w:rPr>
          <w:rFonts w:ascii="Times New Roman" w:hAnsi="Times New Roman" w:cs="Times New Roman"/>
          <w:sz w:val="24"/>
          <w:szCs w:val="24"/>
        </w:rPr>
        <w:t>an awareness</w:t>
      </w:r>
      <w:proofErr w:type="gramEnd"/>
      <w:r w:rsidRPr="00B44C32">
        <w:rPr>
          <w:rFonts w:ascii="Times New Roman" w:hAnsi="Times New Roman" w:cs="Times New Roman"/>
          <w:sz w:val="24"/>
          <w:szCs w:val="24"/>
        </w:rPr>
        <w:t xml:space="preserve"> among the youth about the importance of traffic rules and traffic signs. The eminent speaker of this </w:t>
      </w:r>
      <w:r w:rsidRPr="00B44C32">
        <w:rPr>
          <w:rStyle w:val="il"/>
          <w:rFonts w:ascii="Times New Roman" w:hAnsi="Times New Roman" w:cs="Times New Roman"/>
          <w:sz w:val="24"/>
          <w:szCs w:val="24"/>
        </w:rPr>
        <w:t>webinar</w:t>
      </w:r>
      <w:r w:rsidRPr="00B44C32">
        <w:rPr>
          <w:rFonts w:ascii="Times New Roman" w:hAnsi="Times New Roman" w:cs="Times New Roman"/>
          <w:sz w:val="24"/>
          <w:szCs w:val="24"/>
        </w:rPr>
        <w:t xml:space="preserve"> was </w:t>
      </w:r>
      <w:proofErr w:type="spellStart"/>
      <w:r w:rsidRPr="00B44C32">
        <w:rPr>
          <w:rFonts w:ascii="Times New Roman" w:hAnsi="Times New Roman" w:cs="Times New Roman"/>
          <w:sz w:val="24"/>
          <w:szCs w:val="24"/>
        </w:rPr>
        <w:t>Pradeep</w:t>
      </w:r>
      <w:proofErr w:type="spellEnd"/>
      <w:r w:rsidRPr="00B44C32">
        <w:rPr>
          <w:rFonts w:ascii="Times New Roman" w:hAnsi="Times New Roman" w:cs="Times New Roman"/>
          <w:sz w:val="24"/>
          <w:szCs w:val="24"/>
        </w:rPr>
        <w:t xml:space="preserve"> </w:t>
      </w:r>
      <w:proofErr w:type="spellStart"/>
      <w:r w:rsidRPr="00B44C32">
        <w:rPr>
          <w:rFonts w:ascii="Times New Roman" w:hAnsi="Times New Roman" w:cs="Times New Roman"/>
          <w:sz w:val="24"/>
          <w:szCs w:val="24"/>
        </w:rPr>
        <w:t>Kaur</w:t>
      </w:r>
      <w:proofErr w:type="spellEnd"/>
      <w:r w:rsidRPr="00B44C32">
        <w:rPr>
          <w:rFonts w:ascii="Times New Roman" w:hAnsi="Times New Roman" w:cs="Times New Roman"/>
          <w:sz w:val="24"/>
          <w:szCs w:val="24"/>
        </w:rPr>
        <w:t xml:space="preserve">. She is an Area Sales Manager in Mumbai- Shell India. There were around 50+ participants who registered the </w:t>
      </w:r>
      <w:r w:rsidRPr="00B44C32">
        <w:rPr>
          <w:rStyle w:val="il"/>
          <w:rFonts w:ascii="Times New Roman" w:hAnsi="Times New Roman" w:cs="Times New Roman"/>
          <w:sz w:val="24"/>
          <w:szCs w:val="24"/>
        </w:rPr>
        <w:t>webinar</w:t>
      </w:r>
      <w:r w:rsidRPr="00B44C32">
        <w:rPr>
          <w:rFonts w:ascii="Times New Roman" w:hAnsi="Times New Roman" w:cs="Times New Roman"/>
          <w:sz w:val="24"/>
          <w:szCs w:val="24"/>
        </w:rPr>
        <w:t xml:space="preserve"> and the </w:t>
      </w:r>
      <w:r w:rsidRPr="00B44C32">
        <w:rPr>
          <w:rStyle w:val="il"/>
          <w:rFonts w:ascii="Times New Roman" w:hAnsi="Times New Roman" w:cs="Times New Roman"/>
          <w:sz w:val="24"/>
          <w:szCs w:val="24"/>
        </w:rPr>
        <w:t>webinar</w:t>
      </w:r>
      <w:r w:rsidRPr="00B44C32">
        <w:rPr>
          <w:rFonts w:ascii="Times New Roman" w:hAnsi="Times New Roman" w:cs="Times New Roman"/>
          <w:sz w:val="24"/>
          <w:szCs w:val="24"/>
        </w:rPr>
        <w:t xml:space="preserve"> was conducted in the online mode on Google Meet platform. All the registered participants actively participated in the </w:t>
      </w:r>
      <w:r w:rsidRPr="00B44C32">
        <w:rPr>
          <w:rStyle w:val="il"/>
          <w:rFonts w:ascii="Times New Roman" w:hAnsi="Times New Roman" w:cs="Times New Roman"/>
          <w:sz w:val="24"/>
          <w:szCs w:val="24"/>
        </w:rPr>
        <w:t>webinar</w:t>
      </w:r>
      <w:r w:rsidRPr="00B44C32">
        <w:rPr>
          <w:rFonts w:ascii="Times New Roman" w:hAnsi="Times New Roman" w:cs="Times New Roman"/>
          <w:sz w:val="24"/>
          <w:szCs w:val="24"/>
        </w:rPr>
        <w:t xml:space="preserve"> and are awarded with "Certificate of Participation". The Principal Maj. Gen. Dr. G.S. </w:t>
      </w:r>
      <w:proofErr w:type="spellStart"/>
      <w:r w:rsidRPr="00B44C32">
        <w:rPr>
          <w:rFonts w:ascii="Times New Roman" w:hAnsi="Times New Roman" w:cs="Times New Roman"/>
          <w:sz w:val="24"/>
          <w:szCs w:val="24"/>
        </w:rPr>
        <w:t>Lamba</w:t>
      </w:r>
      <w:proofErr w:type="spellEnd"/>
      <w:r w:rsidRPr="00B44C32">
        <w:rPr>
          <w:rFonts w:ascii="Times New Roman" w:hAnsi="Times New Roman" w:cs="Times New Roman"/>
          <w:sz w:val="24"/>
          <w:szCs w:val="24"/>
        </w:rPr>
        <w:t xml:space="preserve"> congratulated all the participants for their enthusiastic </w:t>
      </w:r>
      <w:proofErr w:type="spellStart"/>
      <w:r w:rsidRPr="00B44C32">
        <w:rPr>
          <w:rFonts w:ascii="Times New Roman" w:hAnsi="Times New Roman" w:cs="Times New Roman"/>
          <w:sz w:val="24"/>
          <w:szCs w:val="24"/>
        </w:rPr>
        <w:t>particiption</w:t>
      </w:r>
      <w:proofErr w:type="spellEnd"/>
      <w:r w:rsidRPr="00B44C32">
        <w:rPr>
          <w:rFonts w:ascii="Times New Roman" w:hAnsi="Times New Roman" w:cs="Times New Roman"/>
          <w:sz w:val="24"/>
          <w:szCs w:val="24"/>
        </w:rPr>
        <w:t xml:space="preserve"> and appreciated Dr. </w:t>
      </w:r>
      <w:proofErr w:type="spellStart"/>
      <w:r w:rsidRPr="00B44C32">
        <w:rPr>
          <w:rFonts w:ascii="Times New Roman" w:hAnsi="Times New Roman" w:cs="Times New Roman"/>
          <w:sz w:val="24"/>
          <w:szCs w:val="24"/>
        </w:rPr>
        <w:t>Jasleen</w:t>
      </w:r>
      <w:proofErr w:type="spellEnd"/>
      <w:r w:rsidRPr="00B44C32">
        <w:rPr>
          <w:rFonts w:ascii="Times New Roman" w:hAnsi="Times New Roman" w:cs="Times New Roman"/>
          <w:sz w:val="24"/>
          <w:szCs w:val="24"/>
        </w:rPr>
        <w:t xml:space="preserve"> </w:t>
      </w:r>
      <w:proofErr w:type="spellStart"/>
      <w:r w:rsidRPr="00B44C32">
        <w:rPr>
          <w:rFonts w:ascii="Times New Roman" w:hAnsi="Times New Roman" w:cs="Times New Roman"/>
          <w:sz w:val="24"/>
          <w:szCs w:val="24"/>
        </w:rPr>
        <w:t>Kaur</w:t>
      </w:r>
      <w:proofErr w:type="spellEnd"/>
      <w:r w:rsidRPr="00B44C32">
        <w:rPr>
          <w:rFonts w:ascii="Times New Roman" w:hAnsi="Times New Roman" w:cs="Times New Roman"/>
          <w:sz w:val="24"/>
          <w:szCs w:val="24"/>
        </w:rPr>
        <w:t xml:space="preserve"> (HOB, MBA) along with all faculty members of MBA Department and the student co-</w:t>
      </w:r>
      <w:proofErr w:type="spellStart"/>
      <w:r w:rsidRPr="00B44C32">
        <w:rPr>
          <w:rFonts w:ascii="Times New Roman" w:hAnsi="Times New Roman" w:cs="Times New Roman"/>
          <w:sz w:val="24"/>
          <w:szCs w:val="24"/>
        </w:rPr>
        <w:t>ordinators</w:t>
      </w:r>
      <w:proofErr w:type="spellEnd"/>
      <w:r w:rsidRPr="00B44C32">
        <w:rPr>
          <w:rFonts w:ascii="Times New Roman" w:hAnsi="Times New Roman" w:cs="Times New Roman"/>
          <w:sz w:val="24"/>
          <w:szCs w:val="24"/>
        </w:rPr>
        <w:t xml:space="preserve"> </w:t>
      </w:r>
      <w:proofErr w:type="spellStart"/>
      <w:r w:rsidRPr="00B44C32">
        <w:rPr>
          <w:rFonts w:ascii="Times New Roman" w:hAnsi="Times New Roman" w:cs="Times New Roman"/>
          <w:sz w:val="24"/>
          <w:szCs w:val="24"/>
        </w:rPr>
        <w:t>Yamini</w:t>
      </w:r>
      <w:proofErr w:type="spellEnd"/>
      <w:r w:rsidRPr="00B44C32">
        <w:rPr>
          <w:rFonts w:ascii="Times New Roman" w:hAnsi="Times New Roman" w:cs="Times New Roman"/>
          <w:sz w:val="24"/>
          <w:szCs w:val="24"/>
        </w:rPr>
        <w:t xml:space="preserve"> </w:t>
      </w:r>
      <w:proofErr w:type="spellStart"/>
      <w:r w:rsidRPr="00B44C32">
        <w:rPr>
          <w:rFonts w:ascii="Times New Roman" w:hAnsi="Times New Roman" w:cs="Times New Roman"/>
          <w:sz w:val="24"/>
          <w:szCs w:val="24"/>
        </w:rPr>
        <w:t>Verma</w:t>
      </w:r>
      <w:proofErr w:type="spellEnd"/>
      <w:r w:rsidRPr="00B44C32">
        <w:rPr>
          <w:rFonts w:ascii="Times New Roman" w:hAnsi="Times New Roman" w:cs="Times New Roman"/>
          <w:sz w:val="24"/>
          <w:szCs w:val="24"/>
        </w:rPr>
        <w:t xml:space="preserve"> and </w:t>
      </w:r>
      <w:proofErr w:type="spellStart"/>
      <w:r w:rsidRPr="00B44C32">
        <w:rPr>
          <w:rFonts w:ascii="Times New Roman" w:hAnsi="Times New Roman" w:cs="Times New Roman"/>
          <w:sz w:val="24"/>
          <w:szCs w:val="24"/>
        </w:rPr>
        <w:t>Komal</w:t>
      </w:r>
      <w:proofErr w:type="spellEnd"/>
      <w:r w:rsidRPr="00B44C32">
        <w:rPr>
          <w:rFonts w:ascii="Times New Roman" w:hAnsi="Times New Roman" w:cs="Times New Roman"/>
          <w:sz w:val="24"/>
          <w:szCs w:val="24"/>
        </w:rPr>
        <w:t xml:space="preserve"> </w:t>
      </w:r>
      <w:proofErr w:type="spellStart"/>
      <w:r w:rsidRPr="00B44C32">
        <w:rPr>
          <w:rFonts w:ascii="Times New Roman" w:hAnsi="Times New Roman" w:cs="Times New Roman"/>
          <w:sz w:val="24"/>
          <w:szCs w:val="24"/>
        </w:rPr>
        <w:t>Kapila</w:t>
      </w:r>
      <w:proofErr w:type="spellEnd"/>
      <w:r w:rsidRPr="00B44C32">
        <w:rPr>
          <w:rFonts w:ascii="Times New Roman" w:hAnsi="Times New Roman" w:cs="Times New Roman"/>
          <w:sz w:val="24"/>
          <w:szCs w:val="24"/>
        </w:rPr>
        <w:t xml:space="preserve"> for the smooth conduct of the </w:t>
      </w:r>
      <w:r w:rsidRPr="00B44C32">
        <w:rPr>
          <w:rStyle w:val="il"/>
          <w:rFonts w:ascii="Times New Roman" w:hAnsi="Times New Roman" w:cs="Times New Roman"/>
          <w:sz w:val="24"/>
          <w:szCs w:val="24"/>
        </w:rPr>
        <w:t>webinar</w:t>
      </w:r>
      <w:r w:rsidRPr="00B44C32">
        <w:rPr>
          <w:rFonts w:ascii="Times New Roman" w:hAnsi="Times New Roman" w:cs="Times New Roman"/>
          <w:sz w:val="24"/>
          <w:szCs w:val="24"/>
        </w:rPr>
        <w:t>.</w:t>
      </w:r>
    </w:p>
    <w:p w:rsidR="00B44C32" w:rsidRDefault="00B44C32" w:rsidP="00B44C32">
      <w:pPr>
        <w:jc w:val="both"/>
        <w:rPr>
          <w:rFonts w:ascii="Times New Roman" w:hAnsi="Times New Roman" w:cs="Times New Roman"/>
          <w:sz w:val="24"/>
          <w:szCs w:val="24"/>
        </w:rPr>
      </w:pPr>
    </w:p>
    <w:p w:rsidR="00B44C32" w:rsidRDefault="00B44C32" w:rsidP="00B44C32">
      <w:pPr>
        <w:jc w:val="both"/>
        <w:rPr>
          <w:rFonts w:ascii="Times New Roman" w:hAnsi="Times New Roman" w:cs="Times New Roman"/>
          <w:sz w:val="24"/>
          <w:szCs w:val="24"/>
        </w:rPr>
      </w:pPr>
    </w:p>
    <w:p w:rsidR="00B44C32" w:rsidRPr="00C27037" w:rsidRDefault="00B44C32" w:rsidP="00B44C32">
      <w:pPr>
        <w:spacing w:after="0" w:line="240" w:lineRule="auto"/>
        <w:rPr>
          <w:rFonts w:ascii="Times New Roman" w:eastAsia="Times New Roman" w:hAnsi="Times New Roman" w:cs="Times New Roman"/>
          <w:b/>
          <w:sz w:val="24"/>
          <w:szCs w:val="24"/>
          <w:u w:val="single"/>
        </w:rPr>
      </w:pPr>
      <w:r w:rsidRPr="00B44C32">
        <w:rPr>
          <w:rFonts w:ascii="Times New Roman" w:eastAsia="Times New Roman" w:hAnsi="Times New Roman" w:cs="Times New Roman"/>
          <w:b/>
          <w:sz w:val="24"/>
          <w:szCs w:val="24"/>
        </w:rPr>
        <w:lastRenderedPageBreak/>
        <w:t xml:space="preserve">                   </w:t>
      </w:r>
      <w:r w:rsidRPr="00B44C32">
        <w:rPr>
          <w:rFonts w:ascii="Times New Roman" w:eastAsia="Times New Roman" w:hAnsi="Times New Roman" w:cs="Times New Roman"/>
          <w:b/>
          <w:sz w:val="24"/>
          <w:szCs w:val="24"/>
          <w:u w:val="single"/>
        </w:rPr>
        <w:t xml:space="preserve"> </w:t>
      </w:r>
      <w:r w:rsidRPr="00C27037">
        <w:rPr>
          <w:rFonts w:ascii="Times New Roman" w:eastAsia="Times New Roman" w:hAnsi="Times New Roman" w:cs="Times New Roman"/>
          <w:b/>
          <w:sz w:val="24"/>
          <w:szCs w:val="24"/>
          <w:u w:val="single"/>
        </w:rPr>
        <w:t>"</w:t>
      </w:r>
      <w:r w:rsidRPr="00B44C32">
        <w:rPr>
          <w:rFonts w:ascii="Times New Roman" w:eastAsia="Times New Roman" w:hAnsi="Times New Roman" w:cs="Times New Roman"/>
          <w:b/>
          <w:sz w:val="24"/>
          <w:szCs w:val="24"/>
          <w:u w:val="single"/>
        </w:rPr>
        <w:t>WEBINAR</w:t>
      </w:r>
      <w:r w:rsidRPr="00C27037">
        <w:rPr>
          <w:rFonts w:ascii="Times New Roman" w:eastAsia="Times New Roman" w:hAnsi="Times New Roman" w:cs="Times New Roman"/>
          <w:b/>
          <w:sz w:val="24"/>
          <w:szCs w:val="24"/>
          <w:u w:val="single"/>
        </w:rPr>
        <w:t xml:space="preserve"> ON ROLE OF SPIRITUALITY IN SELF </w:t>
      </w:r>
      <w:r>
        <w:rPr>
          <w:rFonts w:ascii="Times New Roman" w:eastAsia="Times New Roman" w:hAnsi="Times New Roman" w:cs="Times New Roman"/>
          <w:b/>
          <w:sz w:val="24"/>
          <w:szCs w:val="24"/>
          <w:u w:val="single"/>
        </w:rPr>
        <w:t>-</w:t>
      </w:r>
      <w:r w:rsidRPr="00C27037">
        <w:rPr>
          <w:rFonts w:ascii="Times New Roman" w:eastAsia="Times New Roman" w:hAnsi="Times New Roman" w:cs="Times New Roman"/>
          <w:b/>
          <w:sz w:val="24"/>
          <w:szCs w:val="24"/>
          <w:u w:val="single"/>
        </w:rPr>
        <w:t>EXPLORATION"</w:t>
      </w:r>
    </w:p>
    <w:p w:rsidR="00B44C32" w:rsidRPr="00B44C32" w:rsidRDefault="00B44C32" w:rsidP="00B44C32">
      <w:pPr>
        <w:jc w:val="both"/>
        <w:rPr>
          <w:rFonts w:ascii="Times New Roman" w:hAnsi="Times New Roman" w:cs="Times New Roman"/>
          <w:sz w:val="24"/>
          <w:szCs w:val="24"/>
        </w:rPr>
      </w:pPr>
    </w:p>
    <w:p w:rsidR="00B44C32" w:rsidRDefault="00B44C32" w:rsidP="00B44C32">
      <w:pPr>
        <w:jc w:val="both"/>
        <w:rPr>
          <w:rFonts w:ascii="Times New Roman" w:hAnsi="Times New Roman" w:cs="Times New Roman"/>
          <w:sz w:val="24"/>
          <w:szCs w:val="24"/>
        </w:rPr>
      </w:pPr>
      <w:r>
        <w:rPr>
          <w:rFonts w:ascii="Times New Roman" w:hAnsi="Times New Roman" w:cs="Times New Roman"/>
          <w:sz w:val="24"/>
          <w:szCs w:val="24"/>
        </w:rPr>
        <w:t xml:space="preserve">                                         </w:t>
      </w:r>
      <w:r w:rsidRPr="00B44C32">
        <w:rPr>
          <w:rFonts w:ascii="Times New Roman" w:hAnsi="Times New Roman" w:cs="Times New Roman"/>
          <w:noProof/>
          <w:sz w:val="24"/>
          <w:szCs w:val="24"/>
        </w:rPr>
        <w:drawing>
          <wp:inline distT="0" distB="0" distL="0" distR="0">
            <wp:extent cx="2819400" cy="3222773"/>
            <wp:effectExtent l="19050" t="0" r="0" b="0"/>
            <wp:docPr id="3" name="Picture 2" descr="C:\Users\admin\AppData\Local\Temp\IMG-20201226-WA0007.jpg"/>
            <wp:cNvGraphicFramePr/>
            <a:graphic xmlns:a="http://schemas.openxmlformats.org/drawingml/2006/main">
              <a:graphicData uri="http://schemas.openxmlformats.org/drawingml/2006/picture">
                <pic:pic xmlns:pic="http://schemas.openxmlformats.org/drawingml/2006/picture">
                  <pic:nvPicPr>
                    <pic:cNvPr id="9" name="Picture 4" descr="C:\Users\admin\AppData\Local\Temp\IMG-20201226-WA0007.jpg"/>
                    <pic:cNvPicPr>
                      <a:picLocks noChangeAspect="1" noChangeArrowheads="1"/>
                    </pic:cNvPicPr>
                  </pic:nvPicPr>
                  <pic:blipFill>
                    <a:blip r:embed="rId6" cstate="print"/>
                    <a:srcRect/>
                    <a:stretch>
                      <a:fillRect/>
                    </a:stretch>
                  </pic:blipFill>
                  <pic:spPr bwMode="auto">
                    <a:xfrm>
                      <a:off x="0" y="0"/>
                      <a:ext cx="2819400" cy="3222773"/>
                    </a:xfrm>
                    <a:prstGeom prst="rect">
                      <a:avLst/>
                    </a:prstGeom>
                    <a:noFill/>
                  </pic:spPr>
                </pic:pic>
              </a:graphicData>
            </a:graphic>
          </wp:inline>
        </w:drawing>
      </w:r>
    </w:p>
    <w:p w:rsidR="00B44C32" w:rsidRDefault="00B44C32" w:rsidP="00B44C32">
      <w:pPr>
        <w:rPr>
          <w:rFonts w:ascii="Times New Roman" w:hAnsi="Times New Roman" w:cs="Times New Roman"/>
          <w:sz w:val="24"/>
          <w:szCs w:val="24"/>
        </w:rPr>
      </w:pPr>
    </w:p>
    <w:p w:rsidR="00B44C32" w:rsidRPr="00C27037" w:rsidRDefault="00B44C32" w:rsidP="00B44C32">
      <w:pPr>
        <w:spacing w:after="0" w:line="240" w:lineRule="auto"/>
        <w:jc w:val="both"/>
        <w:rPr>
          <w:rFonts w:ascii="Times New Roman" w:eastAsia="Times New Roman" w:hAnsi="Times New Roman" w:cs="Times New Roman"/>
          <w:sz w:val="24"/>
          <w:szCs w:val="24"/>
        </w:rPr>
      </w:pPr>
      <w:r w:rsidRPr="00C27037">
        <w:rPr>
          <w:rFonts w:ascii="Times New Roman" w:eastAsia="Times New Roman" w:hAnsi="Times New Roman" w:cs="Times New Roman"/>
          <w:sz w:val="24"/>
          <w:szCs w:val="24"/>
        </w:rPr>
        <w:t xml:space="preserve">A Webinar on "Role of Spirituality in Self Exploration" was organized by Masters of Business Administration Department of Baba Banda Singh </w:t>
      </w:r>
      <w:proofErr w:type="spellStart"/>
      <w:r w:rsidRPr="00C27037">
        <w:rPr>
          <w:rFonts w:ascii="Times New Roman" w:eastAsia="Times New Roman" w:hAnsi="Times New Roman" w:cs="Times New Roman"/>
          <w:sz w:val="24"/>
          <w:szCs w:val="24"/>
        </w:rPr>
        <w:t>Bahadur</w:t>
      </w:r>
      <w:proofErr w:type="spellEnd"/>
      <w:r w:rsidRPr="00C27037">
        <w:rPr>
          <w:rFonts w:ascii="Times New Roman" w:eastAsia="Times New Roman" w:hAnsi="Times New Roman" w:cs="Times New Roman"/>
          <w:sz w:val="24"/>
          <w:szCs w:val="24"/>
        </w:rPr>
        <w:t xml:space="preserve"> Engineering College, </w:t>
      </w:r>
      <w:proofErr w:type="spellStart"/>
      <w:r w:rsidRPr="00C27037">
        <w:rPr>
          <w:rFonts w:ascii="Times New Roman" w:eastAsia="Times New Roman" w:hAnsi="Times New Roman" w:cs="Times New Roman"/>
          <w:sz w:val="24"/>
          <w:szCs w:val="24"/>
        </w:rPr>
        <w:t>Fatehgarh</w:t>
      </w:r>
      <w:proofErr w:type="spellEnd"/>
      <w:r w:rsidRPr="00C27037">
        <w:rPr>
          <w:rFonts w:ascii="Times New Roman" w:eastAsia="Times New Roman" w:hAnsi="Times New Roman" w:cs="Times New Roman"/>
          <w:sz w:val="24"/>
          <w:szCs w:val="24"/>
        </w:rPr>
        <w:t xml:space="preserve"> Sahib on 28th December, 2020. The webinar was conducted to know about the self exploration and aspirations of being happy and in prosperity. </w:t>
      </w:r>
      <w:proofErr w:type="spellStart"/>
      <w:r w:rsidRPr="00C27037">
        <w:rPr>
          <w:rFonts w:ascii="Times New Roman" w:eastAsia="Times New Roman" w:hAnsi="Times New Roman" w:cs="Times New Roman"/>
          <w:sz w:val="24"/>
          <w:szCs w:val="24"/>
        </w:rPr>
        <w:t>Gagan</w:t>
      </w:r>
      <w:proofErr w:type="spellEnd"/>
      <w:r w:rsidRPr="00C27037">
        <w:rPr>
          <w:rFonts w:ascii="Times New Roman" w:eastAsia="Times New Roman" w:hAnsi="Times New Roman" w:cs="Times New Roman"/>
          <w:sz w:val="24"/>
          <w:szCs w:val="24"/>
        </w:rPr>
        <w:t xml:space="preserve"> </w:t>
      </w:r>
      <w:proofErr w:type="spellStart"/>
      <w:r w:rsidRPr="00C27037">
        <w:rPr>
          <w:rFonts w:ascii="Times New Roman" w:eastAsia="Times New Roman" w:hAnsi="Times New Roman" w:cs="Times New Roman"/>
          <w:sz w:val="24"/>
          <w:szCs w:val="24"/>
        </w:rPr>
        <w:t>Arora</w:t>
      </w:r>
      <w:proofErr w:type="spellEnd"/>
      <w:r w:rsidRPr="00C27037">
        <w:rPr>
          <w:rFonts w:ascii="Times New Roman" w:eastAsia="Times New Roman" w:hAnsi="Times New Roman" w:cs="Times New Roman"/>
          <w:sz w:val="24"/>
          <w:szCs w:val="24"/>
        </w:rPr>
        <w:t xml:space="preserve"> was the eminent speaker of this webinar.  He is consultant in education, hospitality &amp; PR and also the co- founder of </w:t>
      </w:r>
      <w:proofErr w:type="spellStart"/>
      <w:r w:rsidRPr="00C27037">
        <w:rPr>
          <w:rFonts w:ascii="Times New Roman" w:eastAsia="Times New Roman" w:hAnsi="Times New Roman" w:cs="Times New Roman"/>
          <w:sz w:val="24"/>
          <w:szCs w:val="24"/>
        </w:rPr>
        <w:t>CarNehlao</w:t>
      </w:r>
      <w:proofErr w:type="spellEnd"/>
      <w:r w:rsidRPr="00C27037">
        <w:rPr>
          <w:rFonts w:ascii="Times New Roman" w:eastAsia="Times New Roman" w:hAnsi="Times New Roman" w:cs="Times New Roman"/>
          <w:sz w:val="24"/>
          <w:szCs w:val="24"/>
        </w:rPr>
        <w:t xml:space="preserve"> Pvt. Ltd.  There were more than 50 participants who actively participated in the webinar and the webinar was conducted in the online mode on Google Meet platform. All the participants are awarded with "Certificate of Participation". The Principal Maj. Gen. Dr. G.S. </w:t>
      </w:r>
      <w:proofErr w:type="spellStart"/>
      <w:r w:rsidRPr="00C27037">
        <w:rPr>
          <w:rFonts w:ascii="Times New Roman" w:eastAsia="Times New Roman" w:hAnsi="Times New Roman" w:cs="Times New Roman"/>
          <w:sz w:val="24"/>
          <w:szCs w:val="24"/>
        </w:rPr>
        <w:t>Lamba</w:t>
      </w:r>
      <w:proofErr w:type="spellEnd"/>
      <w:r w:rsidRPr="00C27037">
        <w:rPr>
          <w:rFonts w:ascii="Times New Roman" w:eastAsia="Times New Roman" w:hAnsi="Times New Roman" w:cs="Times New Roman"/>
          <w:sz w:val="24"/>
          <w:szCs w:val="24"/>
        </w:rPr>
        <w:t xml:space="preserve"> congratulated all the participants for their enthusiastic </w:t>
      </w:r>
      <w:proofErr w:type="spellStart"/>
      <w:r w:rsidRPr="00C27037">
        <w:rPr>
          <w:rFonts w:ascii="Times New Roman" w:eastAsia="Times New Roman" w:hAnsi="Times New Roman" w:cs="Times New Roman"/>
          <w:sz w:val="24"/>
          <w:szCs w:val="24"/>
        </w:rPr>
        <w:t>particiption</w:t>
      </w:r>
      <w:proofErr w:type="spellEnd"/>
      <w:r w:rsidRPr="00C27037">
        <w:rPr>
          <w:rFonts w:ascii="Times New Roman" w:eastAsia="Times New Roman" w:hAnsi="Times New Roman" w:cs="Times New Roman"/>
          <w:sz w:val="24"/>
          <w:szCs w:val="24"/>
        </w:rPr>
        <w:t xml:space="preserve"> and appreciated Dr. </w:t>
      </w:r>
      <w:proofErr w:type="spellStart"/>
      <w:r w:rsidRPr="00C27037">
        <w:rPr>
          <w:rFonts w:ascii="Times New Roman" w:eastAsia="Times New Roman" w:hAnsi="Times New Roman" w:cs="Times New Roman"/>
          <w:sz w:val="24"/>
          <w:szCs w:val="24"/>
        </w:rPr>
        <w:t>Jasleen</w:t>
      </w:r>
      <w:proofErr w:type="spellEnd"/>
      <w:r w:rsidRPr="00C27037">
        <w:rPr>
          <w:rFonts w:ascii="Times New Roman" w:eastAsia="Times New Roman" w:hAnsi="Times New Roman" w:cs="Times New Roman"/>
          <w:sz w:val="24"/>
          <w:szCs w:val="24"/>
        </w:rPr>
        <w:t xml:space="preserve"> </w:t>
      </w:r>
      <w:proofErr w:type="spellStart"/>
      <w:r w:rsidRPr="00C27037">
        <w:rPr>
          <w:rFonts w:ascii="Times New Roman" w:eastAsia="Times New Roman" w:hAnsi="Times New Roman" w:cs="Times New Roman"/>
          <w:sz w:val="24"/>
          <w:szCs w:val="24"/>
        </w:rPr>
        <w:t>Kaur</w:t>
      </w:r>
      <w:proofErr w:type="spellEnd"/>
      <w:r w:rsidRPr="00C27037">
        <w:rPr>
          <w:rFonts w:ascii="Times New Roman" w:eastAsia="Times New Roman" w:hAnsi="Times New Roman" w:cs="Times New Roman"/>
          <w:sz w:val="24"/>
          <w:szCs w:val="24"/>
        </w:rPr>
        <w:t xml:space="preserve"> (HOB, MBA) along with all faculty members of MBA Department and the student co-</w:t>
      </w:r>
      <w:proofErr w:type="spellStart"/>
      <w:r w:rsidRPr="00C27037">
        <w:rPr>
          <w:rFonts w:ascii="Times New Roman" w:eastAsia="Times New Roman" w:hAnsi="Times New Roman" w:cs="Times New Roman"/>
          <w:sz w:val="24"/>
          <w:szCs w:val="24"/>
        </w:rPr>
        <w:t>ordinators</w:t>
      </w:r>
      <w:proofErr w:type="spellEnd"/>
      <w:r w:rsidRPr="00C27037">
        <w:rPr>
          <w:rFonts w:ascii="Times New Roman" w:eastAsia="Times New Roman" w:hAnsi="Times New Roman" w:cs="Times New Roman"/>
          <w:sz w:val="24"/>
          <w:szCs w:val="24"/>
        </w:rPr>
        <w:t xml:space="preserve"> </w:t>
      </w:r>
      <w:proofErr w:type="spellStart"/>
      <w:r w:rsidRPr="00C27037">
        <w:rPr>
          <w:rFonts w:ascii="Times New Roman" w:eastAsia="Times New Roman" w:hAnsi="Times New Roman" w:cs="Times New Roman"/>
          <w:sz w:val="24"/>
          <w:szCs w:val="24"/>
        </w:rPr>
        <w:t>Yamini</w:t>
      </w:r>
      <w:proofErr w:type="spellEnd"/>
      <w:r w:rsidRPr="00C27037">
        <w:rPr>
          <w:rFonts w:ascii="Times New Roman" w:eastAsia="Times New Roman" w:hAnsi="Times New Roman" w:cs="Times New Roman"/>
          <w:sz w:val="24"/>
          <w:szCs w:val="24"/>
        </w:rPr>
        <w:t xml:space="preserve"> </w:t>
      </w:r>
      <w:proofErr w:type="spellStart"/>
      <w:r w:rsidRPr="00C27037">
        <w:rPr>
          <w:rFonts w:ascii="Times New Roman" w:eastAsia="Times New Roman" w:hAnsi="Times New Roman" w:cs="Times New Roman"/>
          <w:sz w:val="24"/>
          <w:szCs w:val="24"/>
        </w:rPr>
        <w:t>Verma</w:t>
      </w:r>
      <w:proofErr w:type="spellEnd"/>
      <w:r w:rsidRPr="00C27037">
        <w:rPr>
          <w:rFonts w:ascii="Times New Roman" w:eastAsia="Times New Roman" w:hAnsi="Times New Roman" w:cs="Times New Roman"/>
          <w:sz w:val="24"/>
          <w:szCs w:val="24"/>
        </w:rPr>
        <w:t xml:space="preserve"> and </w:t>
      </w:r>
      <w:proofErr w:type="spellStart"/>
      <w:r w:rsidRPr="00C27037">
        <w:rPr>
          <w:rFonts w:ascii="Times New Roman" w:eastAsia="Times New Roman" w:hAnsi="Times New Roman" w:cs="Times New Roman"/>
          <w:sz w:val="24"/>
          <w:szCs w:val="24"/>
        </w:rPr>
        <w:t>Shamsher</w:t>
      </w:r>
      <w:proofErr w:type="spellEnd"/>
      <w:r w:rsidRPr="00C27037">
        <w:rPr>
          <w:rFonts w:ascii="Times New Roman" w:eastAsia="Times New Roman" w:hAnsi="Times New Roman" w:cs="Times New Roman"/>
          <w:sz w:val="24"/>
          <w:szCs w:val="24"/>
        </w:rPr>
        <w:t xml:space="preserve"> Singh for the smooth conduct of the webinar.</w:t>
      </w:r>
    </w:p>
    <w:p w:rsidR="00B44C32" w:rsidRDefault="00B44C32" w:rsidP="00B44C32">
      <w:pPr>
        <w:jc w:val="both"/>
      </w:pPr>
    </w:p>
    <w:p w:rsidR="00713832" w:rsidRDefault="00713832" w:rsidP="00B44C32">
      <w:pPr>
        <w:ind w:firstLine="720"/>
        <w:jc w:val="both"/>
        <w:rPr>
          <w:rFonts w:ascii="Times New Roman" w:hAnsi="Times New Roman" w:cs="Times New Roman"/>
          <w:sz w:val="24"/>
          <w:szCs w:val="24"/>
        </w:rPr>
      </w:pPr>
    </w:p>
    <w:p w:rsidR="00713832" w:rsidRPr="00BB2834" w:rsidRDefault="00713832" w:rsidP="00713832">
      <w:pPr>
        <w:spacing w:before="100" w:beforeAutospacing="1" w:after="100" w:afterAutospacing="1"/>
        <w:rPr>
          <w:rFonts w:ascii="Georgia" w:eastAsia="Times New Roman" w:hAnsi="Georgia" w:cs="Times New Roman"/>
          <w:color w:val="333333"/>
          <w:sz w:val="24"/>
          <w:szCs w:val="24"/>
          <w:u w:val="single"/>
        </w:rPr>
      </w:pPr>
      <w:r w:rsidRPr="00BB2834">
        <w:rPr>
          <w:rFonts w:ascii="Times New Roman" w:eastAsia="Times New Roman" w:hAnsi="Times New Roman" w:cs="Times New Roman"/>
          <w:b/>
          <w:bCs/>
          <w:color w:val="333333"/>
          <w:sz w:val="24"/>
          <w:szCs w:val="24"/>
          <w:u w:val="single"/>
        </w:rPr>
        <w:t>State Level Debate Competition on Energy Conservation and Energy Efficiency</w:t>
      </w:r>
    </w:p>
    <w:p w:rsidR="00713832" w:rsidRPr="00BB2834" w:rsidRDefault="00713832" w:rsidP="00713832">
      <w:pPr>
        <w:spacing w:before="100" w:beforeAutospacing="1" w:after="100" w:afterAutospacing="1"/>
        <w:jc w:val="both"/>
        <w:rPr>
          <w:rFonts w:ascii="Times New Roman" w:eastAsia="Times New Roman" w:hAnsi="Times New Roman" w:cs="Times New Roman"/>
          <w:color w:val="333333"/>
        </w:rPr>
      </w:pPr>
      <w:r w:rsidRPr="00BB2834">
        <w:rPr>
          <w:rFonts w:ascii="Times New Roman" w:eastAsia="Times New Roman" w:hAnsi="Times New Roman" w:cs="Times New Roman"/>
          <w:color w:val="333333"/>
        </w:rPr>
        <w:t>To disseminate the knowledge of energy efficiency measures at the grass root level, PEDA with the support of Bureau of Energy Efficiency (BEE) had organized a State Level Debate Competition in association with MBA department on Energy Conservation and Energy Efficiency in </w:t>
      </w:r>
      <w:hyperlink r:id="rId7" w:history="1">
        <w:r w:rsidRPr="00BB2834">
          <w:rPr>
            <w:rFonts w:ascii="Times New Roman" w:eastAsia="Times New Roman" w:hAnsi="Times New Roman" w:cs="Times New Roman"/>
            <w:color w:val="0000FF"/>
            <w:u w:val="single"/>
          </w:rPr>
          <w:t xml:space="preserve">Baba Banda Singh </w:t>
        </w:r>
        <w:proofErr w:type="spellStart"/>
        <w:r w:rsidRPr="00BB2834">
          <w:rPr>
            <w:rFonts w:ascii="Times New Roman" w:eastAsia="Times New Roman" w:hAnsi="Times New Roman" w:cs="Times New Roman"/>
            <w:color w:val="0000FF"/>
            <w:u w:val="single"/>
          </w:rPr>
          <w:t>Bahadur</w:t>
        </w:r>
        <w:proofErr w:type="spellEnd"/>
        <w:r w:rsidRPr="00BB2834">
          <w:rPr>
            <w:rFonts w:ascii="Times New Roman" w:eastAsia="Times New Roman" w:hAnsi="Times New Roman" w:cs="Times New Roman"/>
            <w:color w:val="0000FF"/>
            <w:u w:val="single"/>
          </w:rPr>
          <w:t xml:space="preserve"> Engineering College</w:t>
        </w:r>
      </w:hyperlink>
      <w:r w:rsidRPr="00BB2834">
        <w:rPr>
          <w:rFonts w:ascii="Times New Roman" w:eastAsia="Times New Roman" w:hAnsi="Times New Roman" w:cs="Times New Roman"/>
          <w:color w:val="333333"/>
        </w:rPr>
        <w:t> on 17th October 2018 in association with GMK Infra Solutions LLP.</w:t>
      </w:r>
    </w:p>
    <w:p w:rsidR="00B44C32" w:rsidRDefault="00713832" w:rsidP="00713832">
      <w:pPr>
        <w:rPr>
          <w:rFonts w:ascii="Times New Roman" w:hAnsi="Times New Roman" w:cs="Times New Roman"/>
          <w:sz w:val="24"/>
          <w:szCs w:val="24"/>
        </w:rPr>
      </w:pPr>
      <w:r w:rsidRPr="00713832">
        <w:rPr>
          <w:rFonts w:ascii="Times New Roman" w:hAnsi="Times New Roman" w:cs="Times New Roman"/>
          <w:sz w:val="24"/>
          <w:szCs w:val="24"/>
        </w:rPr>
        <w:lastRenderedPageBreak/>
        <w:drawing>
          <wp:inline distT="0" distB="0" distL="0" distR="0">
            <wp:extent cx="5162550" cy="2910737"/>
            <wp:effectExtent l="19050" t="0" r="0" b="0"/>
            <wp:docPr id="4" name="Picture 6" descr="http://bbsbec.edu.in/wp-content/uploads/2019/01/3-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bsbec.edu.in/wp-content/uploads/2019/01/3-1024x576.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7496" cy="2913526"/>
                    </a:xfrm>
                    <a:prstGeom prst="rect">
                      <a:avLst/>
                    </a:prstGeom>
                    <a:noFill/>
                    <a:ln>
                      <a:noFill/>
                    </a:ln>
                  </pic:spPr>
                </pic:pic>
              </a:graphicData>
            </a:graphic>
          </wp:inline>
        </w:drawing>
      </w:r>
    </w:p>
    <w:p w:rsidR="00713832" w:rsidRDefault="00713832" w:rsidP="00713832">
      <w:pPr>
        <w:rPr>
          <w:rFonts w:ascii="Times New Roman" w:hAnsi="Times New Roman" w:cs="Times New Roman"/>
          <w:sz w:val="24"/>
          <w:szCs w:val="24"/>
        </w:rPr>
      </w:pPr>
    </w:p>
    <w:p w:rsidR="00713832" w:rsidRDefault="00713832" w:rsidP="00713832">
      <w:pPr>
        <w:rPr>
          <w:rFonts w:ascii="Times New Roman" w:hAnsi="Times New Roman" w:cs="Times New Roman"/>
          <w:sz w:val="24"/>
          <w:szCs w:val="24"/>
        </w:rPr>
      </w:pPr>
    </w:p>
    <w:p w:rsidR="00835E0D" w:rsidRDefault="00835E0D" w:rsidP="00835E0D">
      <w:pPr>
        <w:jc w:val="both"/>
        <w:rPr>
          <w:rFonts w:ascii="Georgia" w:eastAsia="Times New Roman" w:hAnsi="Georgia" w:cs="Times New Roman"/>
          <w:color w:val="333333"/>
          <w:sz w:val="24"/>
          <w:szCs w:val="24"/>
        </w:rPr>
      </w:pPr>
      <w:r w:rsidRPr="00BB2834">
        <w:rPr>
          <w:rFonts w:ascii="Times New Roman" w:eastAsia="Times New Roman" w:hAnsi="Times New Roman" w:cs="Times New Roman"/>
          <w:b/>
          <w:color w:val="333333"/>
          <w:sz w:val="24"/>
          <w:szCs w:val="24"/>
          <w:u w:val="single"/>
        </w:rPr>
        <w:t xml:space="preserve">Alumni Interaction </w:t>
      </w:r>
    </w:p>
    <w:p w:rsidR="00835E0D" w:rsidRDefault="00835E0D" w:rsidP="00835E0D">
      <w:pPr>
        <w:jc w:val="both"/>
        <w:rPr>
          <w:rFonts w:ascii="Georgia" w:eastAsia="Times New Roman" w:hAnsi="Georgia" w:cs="Times New Roman"/>
          <w:color w:val="333333"/>
          <w:sz w:val="24"/>
          <w:szCs w:val="24"/>
        </w:rPr>
      </w:pPr>
    </w:p>
    <w:p w:rsidR="00835E0D" w:rsidRPr="00BB2834" w:rsidRDefault="00835E0D" w:rsidP="00835E0D">
      <w:pPr>
        <w:jc w:val="both"/>
        <w:rPr>
          <w:rFonts w:ascii="Times New Roman" w:eastAsia="Times New Roman" w:hAnsi="Times New Roman" w:cs="Times New Roman"/>
          <w:color w:val="333333"/>
        </w:rPr>
      </w:pPr>
      <w:r w:rsidRPr="00BB2834">
        <w:rPr>
          <w:rFonts w:ascii="Times New Roman" w:eastAsia="Times New Roman" w:hAnsi="Times New Roman" w:cs="Times New Roman"/>
          <w:color w:val="333333"/>
        </w:rPr>
        <w:t xml:space="preserve">The alumni of the MBA department interacted with the current students and shared their real industry experiences. </w:t>
      </w:r>
      <w:r>
        <w:rPr>
          <w:rFonts w:ascii="Times New Roman" w:eastAsia="Times New Roman" w:hAnsi="Times New Roman" w:cs="Times New Roman"/>
          <w:color w:val="333333"/>
        </w:rPr>
        <w:t>They guided the students about the opportunities in the market and how to tap them strategically. They guided them regarding the career paths to be chosen in future as per the market demand.</w:t>
      </w:r>
    </w:p>
    <w:p w:rsidR="0001385C" w:rsidRDefault="00835E0D" w:rsidP="00713832">
      <w:pPr>
        <w:rPr>
          <w:rFonts w:ascii="Times New Roman" w:hAnsi="Times New Roman" w:cs="Times New Roman"/>
          <w:sz w:val="24"/>
          <w:szCs w:val="24"/>
        </w:rPr>
      </w:pPr>
      <w:r w:rsidRPr="00835E0D">
        <w:rPr>
          <w:rFonts w:ascii="Times New Roman" w:hAnsi="Times New Roman" w:cs="Times New Roman"/>
          <w:sz w:val="24"/>
          <w:szCs w:val="24"/>
        </w:rPr>
        <w:lastRenderedPageBreak/>
        <w:drawing>
          <wp:inline distT="0" distB="0" distL="0" distR="0">
            <wp:extent cx="4505325" cy="3853618"/>
            <wp:effectExtent l="19050" t="0" r="9525" b="0"/>
            <wp:docPr id="6" name="Picture 1" descr="C:\Users\admin\Desktop\IMG-20190201-WA009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20190201-WA0098 (2).jpg"/>
                    <pic:cNvPicPr>
                      <a:picLocks noChangeAspect="1" noChangeArrowheads="1"/>
                    </pic:cNvPicPr>
                  </pic:nvPicPr>
                  <pic:blipFill>
                    <a:blip r:embed="rId9" cstate="print"/>
                    <a:srcRect/>
                    <a:stretch>
                      <a:fillRect/>
                    </a:stretch>
                  </pic:blipFill>
                  <pic:spPr bwMode="auto">
                    <a:xfrm>
                      <a:off x="0" y="0"/>
                      <a:ext cx="4516883" cy="3863504"/>
                    </a:xfrm>
                    <a:prstGeom prst="rect">
                      <a:avLst/>
                    </a:prstGeom>
                    <a:noFill/>
                    <a:ln w="9525">
                      <a:noFill/>
                      <a:miter lim="800000"/>
                      <a:headEnd/>
                      <a:tailEnd/>
                    </a:ln>
                  </pic:spPr>
                </pic:pic>
              </a:graphicData>
            </a:graphic>
          </wp:inline>
        </w:drawing>
      </w:r>
    </w:p>
    <w:p w:rsidR="0001385C" w:rsidRDefault="0001385C" w:rsidP="0001385C">
      <w:pPr>
        <w:rPr>
          <w:rFonts w:ascii="Times New Roman" w:hAnsi="Times New Roman" w:cs="Times New Roman"/>
          <w:sz w:val="24"/>
          <w:szCs w:val="24"/>
        </w:rPr>
      </w:pPr>
    </w:p>
    <w:p w:rsidR="00713832" w:rsidRDefault="0001385C" w:rsidP="0001385C">
      <w:pPr>
        <w:rPr>
          <w:rFonts w:ascii="Times New Roman" w:hAnsi="Times New Roman" w:cs="Times New Roman"/>
          <w:sz w:val="24"/>
          <w:szCs w:val="24"/>
        </w:rPr>
      </w:pPr>
      <w:proofErr w:type="spellStart"/>
      <w:r>
        <w:rPr>
          <w:rFonts w:ascii="Times New Roman" w:hAnsi="Times New Roman" w:cs="Times New Roman"/>
          <w:sz w:val="24"/>
          <w:szCs w:val="24"/>
        </w:rPr>
        <w:t>Gurpreet</w:t>
      </w:r>
      <w:proofErr w:type="spellEnd"/>
      <w:r>
        <w:rPr>
          <w:rFonts w:ascii="Times New Roman" w:hAnsi="Times New Roman" w:cs="Times New Roman"/>
          <w:sz w:val="24"/>
          <w:szCs w:val="24"/>
        </w:rPr>
        <w:t xml:space="preserve"> Singh</w:t>
      </w:r>
    </w:p>
    <w:p w:rsidR="0001385C" w:rsidRDefault="0001385C" w:rsidP="0001385C">
      <w:pPr>
        <w:rPr>
          <w:rFonts w:ascii="Times New Roman" w:hAnsi="Times New Roman" w:cs="Times New Roman"/>
          <w:sz w:val="24"/>
          <w:szCs w:val="24"/>
        </w:rPr>
      </w:pPr>
    </w:p>
    <w:p w:rsidR="0001385C" w:rsidRDefault="0001385C" w:rsidP="0001385C">
      <w:pPr>
        <w:rPr>
          <w:rFonts w:ascii="Times New Roman" w:hAnsi="Times New Roman" w:cs="Times New Roman"/>
          <w:sz w:val="24"/>
          <w:szCs w:val="24"/>
        </w:rPr>
      </w:pPr>
      <w:proofErr w:type="spellStart"/>
      <w:r>
        <w:rPr>
          <w:rFonts w:ascii="Times New Roman" w:hAnsi="Times New Roman" w:cs="Times New Roman"/>
          <w:sz w:val="24"/>
          <w:szCs w:val="24"/>
        </w:rPr>
        <w:t>Gurpreet</w:t>
      </w:r>
      <w:proofErr w:type="spellEnd"/>
      <w:r>
        <w:rPr>
          <w:rFonts w:ascii="Times New Roman" w:hAnsi="Times New Roman" w:cs="Times New Roman"/>
          <w:sz w:val="24"/>
          <w:szCs w:val="24"/>
        </w:rPr>
        <w:t xml:space="preserve"> Singh, Student of </w:t>
      </w:r>
      <w:proofErr w:type="spellStart"/>
      <w:r>
        <w:rPr>
          <w:rFonts w:ascii="Times New Roman" w:hAnsi="Times New Roman" w:cs="Times New Roman"/>
          <w:sz w:val="24"/>
          <w:szCs w:val="24"/>
        </w:rPr>
        <w:t>Mba</w:t>
      </w:r>
      <w:proofErr w:type="spellEnd"/>
      <w:r>
        <w:rPr>
          <w:rFonts w:ascii="Times New Roman" w:hAnsi="Times New Roman" w:cs="Times New Roman"/>
          <w:sz w:val="24"/>
          <w:szCs w:val="24"/>
        </w:rPr>
        <w:t xml:space="preserve"> Final Year participated in Management Fest- “</w:t>
      </w:r>
      <w:proofErr w:type="spellStart"/>
      <w:r>
        <w:rPr>
          <w:rFonts w:ascii="Times New Roman" w:hAnsi="Times New Roman" w:cs="Times New Roman"/>
          <w:sz w:val="24"/>
          <w:szCs w:val="24"/>
        </w:rPr>
        <w:t>Gyan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Manthan</w:t>
      </w:r>
      <w:proofErr w:type="spellEnd"/>
      <w:r>
        <w:rPr>
          <w:rFonts w:ascii="Times New Roman" w:hAnsi="Times New Roman" w:cs="Times New Roman"/>
          <w:sz w:val="24"/>
          <w:szCs w:val="24"/>
        </w:rPr>
        <w:t xml:space="preserve">” organized at CGC </w:t>
      </w:r>
      <w:proofErr w:type="spellStart"/>
      <w:r>
        <w:rPr>
          <w:rFonts w:ascii="Times New Roman" w:hAnsi="Times New Roman" w:cs="Times New Roman"/>
          <w:sz w:val="24"/>
          <w:szCs w:val="24"/>
        </w:rPr>
        <w:t>Jhangeri</w:t>
      </w:r>
      <w:proofErr w:type="spellEnd"/>
      <w:r>
        <w:rPr>
          <w:rFonts w:ascii="Times New Roman" w:hAnsi="Times New Roman" w:cs="Times New Roman"/>
          <w:sz w:val="24"/>
          <w:szCs w:val="24"/>
        </w:rPr>
        <w:t xml:space="preserve"> and secured second position in the event “Best Manager” and was awarded with a trophy.</w:t>
      </w:r>
    </w:p>
    <w:p w:rsidR="0001385C" w:rsidRDefault="0001385C" w:rsidP="0001385C">
      <w:pPr>
        <w:rPr>
          <w:rFonts w:ascii="Times New Roman" w:hAnsi="Times New Roman" w:cs="Times New Roman"/>
          <w:sz w:val="24"/>
          <w:szCs w:val="24"/>
        </w:rPr>
      </w:pPr>
    </w:p>
    <w:p w:rsidR="0001385C" w:rsidRDefault="0001385C" w:rsidP="0001385C">
      <w:pPr>
        <w:rPr>
          <w:rFonts w:ascii="Times New Roman" w:hAnsi="Times New Roman" w:cs="Times New Roman"/>
          <w:sz w:val="24"/>
          <w:szCs w:val="24"/>
        </w:rPr>
      </w:pPr>
      <w:proofErr w:type="spellStart"/>
      <w:r>
        <w:rPr>
          <w:rFonts w:ascii="Times New Roman" w:hAnsi="Times New Roman" w:cs="Times New Roman"/>
          <w:sz w:val="24"/>
          <w:szCs w:val="24"/>
        </w:rPr>
        <w:t>Hardeep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Kaur</w:t>
      </w:r>
      <w:proofErr w:type="spellEnd"/>
    </w:p>
    <w:p w:rsidR="0001385C" w:rsidRPr="00986F8A" w:rsidRDefault="0001385C" w:rsidP="0001385C">
      <w:proofErr w:type="spellStart"/>
      <w:r w:rsidRPr="00986F8A">
        <w:t>Hardeep</w:t>
      </w:r>
      <w:proofErr w:type="spellEnd"/>
      <w:r w:rsidRPr="00986F8A">
        <w:t xml:space="preserve"> </w:t>
      </w:r>
      <w:proofErr w:type="spellStart"/>
      <w:proofErr w:type="gramStart"/>
      <w:r w:rsidRPr="00986F8A">
        <w:t>Kaur</w:t>
      </w:r>
      <w:proofErr w:type="spellEnd"/>
      <w:r w:rsidRPr="00986F8A">
        <w:t xml:space="preserve"> </w:t>
      </w:r>
      <w:r>
        <w:t>,</w:t>
      </w:r>
      <w:proofErr w:type="gramEnd"/>
      <w:r>
        <w:t xml:space="preserve"> student of </w:t>
      </w:r>
      <w:r w:rsidRPr="00986F8A">
        <w:t>MBA Batch (2015-2017) got 2</w:t>
      </w:r>
      <w:r w:rsidRPr="00986F8A">
        <w:rPr>
          <w:vertAlign w:val="superscript"/>
        </w:rPr>
        <w:t>nd</w:t>
      </w:r>
      <w:r w:rsidRPr="00986F8A">
        <w:t xml:space="preserve"> position in MBA at Maharaja </w:t>
      </w:r>
      <w:proofErr w:type="spellStart"/>
      <w:r w:rsidRPr="00986F8A">
        <w:t>Ran</w:t>
      </w:r>
      <w:r>
        <w:t>jit</w:t>
      </w:r>
      <w:proofErr w:type="spellEnd"/>
      <w:r>
        <w:t xml:space="preserve"> Singh University, </w:t>
      </w:r>
      <w:proofErr w:type="spellStart"/>
      <w:r>
        <w:t>Bathinda</w:t>
      </w:r>
      <w:proofErr w:type="spellEnd"/>
      <w:r>
        <w:t xml:space="preserve">. </w:t>
      </w:r>
    </w:p>
    <w:p w:rsidR="0001385C" w:rsidRPr="0001385C" w:rsidRDefault="0001385C" w:rsidP="0001385C">
      <w:pPr>
        <w:rPr>
          <w:rFonts w:ascii="Times New Roman" w:hAnsi="Times New Roman" w:cs="Times New Roman"/>
          <w:sz w:val="24"/>
          <w:szCs w:val="24"/>
        </w:rPr>
      </w:pPr>
    </w:p>
    <w:sectPr w:rsidR="0001385C" w:rsidRPr="0001385C" w:rsidSect="009B1B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362F6"/>
    <w:rsid w:val="000012C3"/>
    <w:rsid w:val="00002259"/>
    <w:rsid w:val="00003E68"/>
    <w:rsid w:val="000058EF"/>
    <w:rsid w:val="00005920"/>
    <w:rsid w:val="00006390"/>
    <w:rsid w:val="00011AD8"/>
    <w:rsid w:val="0001219B"/>
    <w:rsid w:val="0001385C"/>
    <w:rsid w:val="000163B8"/>
    <w:rsid w:val="00020D5D"/>
    <w:rsid w:val="00021F78"/>
    <w:rsid w:val="00025C69"/>
    <w:rsid w:val="00030D01"/>
    <w:rsid w:val="0003391A"/>
    <w:rsid w:val="00034B46"/>
    <w:rsid w:val="00034F59"/>
    <w:rsid w:val="000355F9"/>
    <w:rsid w:val="00035FA8"/>
    <w:rsid w:val="00040FAB"/>
    <w:rsid w:val="0004174E"/>
    <w:rsid w:val="00043FD1"/>
    <w:rsid w:val="00044123"/>
    <w:rsid w:val="000531A5"/>
    <w:rsid w:val="0005443C"/>
    <w:rsid w:val="00055F34"/>
    <w:rsid w:val="00055F41"/>
    <w:rsid w:val="000646DA"/>
    <w:rsid w:val="000649DA"/>
    <w:rsid w:val="00064B39"/>
    <w:rsid w:val="00064F5A"/>
    <w:rsid w:val="000650BD"/>
    <w:rsid w:val="000663A8"/>
    <w:rsid w:val="00066BC5"/>
    <w:rsid w:val="00066FE7"/>
    <w:rsid w:val="00070C91"/>
    <w:rsid w:val="000724C2"/>
    <w:rsid w:val="00072C49"/>
    <w:rsid w:val="000730EF"/>
    <w:rsid w:val="000735CD"/>
    <w:rsid w:val="000775CA"/>
    <w:rsid w:val="00077B21"/>
    <w:rsid w:val="00077CDA"/>
    <w:rsid w:val="0008094C"/>
    <w:rsid w:val="00081E4F"/>
    <w:rsid w:val="0008216C"/>
    <w:rsid w:val="0008226E"/>
    <w:rsid w:val="00083E2D"/>
    <w:rsid w:val="00084802"/>
    <w:rsid w:val="00085018"/>
    <w:rsid w:val="00085850"/>
    <w:rsid w:val="00085E15"/>
    <w:rsid w:val="000861B9"/>
    <w:rsid w:val="0008639C"/>
    <w:rsid w:val="000872A1"/>
    <w:rsid w:val="0009129F"/>
    <w:rsid w:val="000915F5"/>
    <w:rsid w:val="00091A6A"/>
    <w:rsid w:val="00092EA4"/>
    <w:rsid w:val="00096EF1"/>
    <w:rsid w:val="0009714B"/>
    <w:rsid w:val="00097177"/>
    <w:rsid w:val="000A1EA0"/>
    <w:rsid w:val="000A4369"/>
    <w:rsid w:val="000A4872"/>
    <w:rsid w:val="000B1618"/>
    <w:rsid w:val="000B56E6"/>
    <w:rsid w:val="000B5E21"/>
    <w:rsid w:val="000B71BD"/>
    <w:rsid w:val="000C0007"/>
    <w:rsid w:val="000C18BA"/>
    <w:rsid w:val="000C1E37"/>
    <w:rsid w:val="000C3058"/>
    <w:rsid w:val="000C56BC"/>
    <w:rsid w:val="000C5F46"/>
    <w:rsid w:val="000C6179"/>
    <w:rsid w:val="000C6F92"/>
    <w:rsid w:val="000C741A"/>
    <w:rsid w:val="000D0705"/>
    <w:rsid w:val="000D1018"/>
    <w:rsid w:val="000D2DD4"/>
    <w:rsid w:val="000D355F"/>
    <w:rsid w:val="000D5631"/>
    <w:rsid w:val="000D6BC4"/>
    <w:rsid w:val="000E1F30"/>
    <w:rsid w:val="000E1F7B"/>
    <w:rsid w:val="000E2A0A"/>
    <w:rsid w:val="000E3A0D"/>
    <w:rsid w:val="000E60C2"/>
    <w:rsid w:val="000E7AB8"/>
    <w:rsid w:val="000E7E0F"/>
    <w:rsid w:val="000F1A93"/>
    <w:rsid w:val="000F1C9F"/>
    <w:rsid w:val="000F2375"/>
    <w:rsid w:val="000F4173"/>
    <w:rsid w:val="000F559D"/>
    <w:rsid w:val="000F5FEC"/>
    <w:rsid w:val="000F6A7A"/>
    <w:rsid w:val="000F6F23"/>
    <w:rsid w:val="000F746D"/>
    <w:rsid w:val="00104680"/>
    <w:rsid w:val="0010548F"/>
    <w:rsid w:val="00105DB0"/>
    <w:rsid w:val="00110921"/>
    <w:rsid w:val="00110DBD"/>
    <w:rsid w:val="00111610"/>
    <w:rsid w:val="001124B4"/>
    <w:rsid w:val="00113B3E"/>
    <w:rsid w:val="00113C14"/>
    <w:rsid w:val="001152B8"/>
    <w:rsid w:val="00115C23"/>
    <w:rsid w:val="00115F42"/>
    <w:rsid w:val="00116278"/>
    <w:rsid w:val="001162FB"/>
    <w:rsid w:val="0011669A"/>
    <w:rsid w:val="00116755"/>
    <w:rsid w:val="001172AA"/>
    <w:rsid w:val="00125B4D"/>
    <w:rsid w:val="001268E1"/>
    <w:rsid w:val="0013378E"/>
    <w:rsid w:val="001357CC"/>
    <w:rsid w:val="0013599F"/>
    <w:rsid w:val="00137AC0"/>
    <w:rsid w:val="0014047A"/>
    <w:rsid w:val="00140B9D"/>
    <w:rsid w:val="00142394"/>
    <w:rsid w:val="00142FD9"/>
    <w:rsid w:val="001430FD"/>
    <w:rsid w:val="001439DB"/>
    <w:rsid w:val="001512C6"/>
    <w:rsid w:val="0015308E"/>
    <w:rsid w:val="00156150"/>
    <w:rsid w:val="00160543"/>
    <w:rsid w:val="0016384B"/>
    <w:rsid w:val="00164E55"/>
    <w:rsid w:val="00166AB5"/>
    <w:rsid w:val="001702AD"/>
    <w:rsid w:val="001705EF"/>
    <w:rsid w:val="00172355"/>
    <w:rsid w:val="00172DC4"/>
    <w:rsid w:val="0017384E"/>
    <w:rsid w:val="00174608"/>
    <w:rsid w:val="001753EC"/>
    <w:rsid w:val="00176048"/>
    <w:rsid w:val="00176AF0"/>
    <w:rsid w:val="00180858"/>
    <w:rsid w:val="001823E8"/>
    <w:rsid w:val="00182665"/>
    <w:rsid w:val="00184001"/>
    <w:rsid w:val="00184BD5"/>
    <w:rsid w:val="00184E6E"/>
    <w:rsid w:val="00185373"/>
    <w:rsid w:val="0018751C"/>
    <w:rsid w:val="00190DC4"/>
    <w:rsid w:val="0019100F"/>
    <w:rsid w:val="00192635"/>
    <w:rsid w:val="00196910"/>
    <w:rsid w:val="001A0575"/>
    <w:rsid w:val="001A19F1"/>
    <w:rsid w:val="001A257F"/>
    <w:rsid w:val="001A4C19"/>
    <w:rsid w:val="001A51A3"/>
    <w:rsid w:val="001B2163"/>
    <w:rsid w:val="001B2229"/>
    <w:rsid w:val="001B48C1"/>
    <w:rsid w:val="001B5475"/>
    <w:rsid w:val="001C142F"/>
    <w:rsid w:val="001C2C0C"/>
    <w:rsid w:val="001C352F"/>
    <w:rsid w:val="001C3B85"/>
    <w:rsid w:val="001C3F25"/>
    <w:rsid w:val="001C4C5B"/>
    <w:rsid w:val="001C5207"/>
    <w:rsid w:val="001C7609"/>
    <w:rsid w:val="001D1B8D"/>
    <w:rsid w:val="001D4ADD"/>
    <w:rsid w:val="001D5075"/>
    <w:rsid w:val="001D5359"/>
    <w:rsid w:val="001D77F0"/>
    <w:rsid w:val="001D7DC0"/>
    <w:rsid w:val="001E03C5"/>
    <w:rsid w:val="001E0DAE"/>
    <w:rsid w:val="001E3178"/>
    <w:rsid w:val="001E398E"/>
    <w:rsid w:val="001E5105"/>
    <w:rsid w:val="001F316E"/>
    <w:rsid w:val="001F7DCD"/>
    <w:rsid w:val="00200196"/>
    <w:rsid w:val="0020120C"/>
    <w:rsid w:val="00203987"/>
    <w:rsid w:val="00203E84"/>
    <w:rsid w:val="00203F89"/>
    <w:rsid w:val="00205E28"/>
    <w:rsid w:val="0020680B"/>
    <w:rsid w:val="00206C2D"/>
    <w:rsid w:val="00207718"/>
    <w:rsid w:val="00207889"/>
    <w:rsid w:val="002079D6"/>
    <w:rsid w:val="0021112D"/>
    <w:rsid w:val="002152E5"/>
    <w:rsid w:val="002154E0"/>
    <w:rsid w:val="002160FE"/>
    <w:rsid w:val="00220B38"/>
    <w:rsid w:val="002211DF"/>
    <w:rsid w:val="00221EE1"/>
    <w:rsid w:val="0022380D"/>
    <w:rsid w:val="00225396"/>
    <w:rsid w:val="00225BC8"/>
    <w:rsid w:val="002272C6"/>
    <w:rsid w:val="00227D49"/>
    <w:rsid w:val="00231CD1"/>
    <w:rsid w:val="002323FE"/>
    <w:rsid w:val="00233DD9"/>
    <w:rsid w:val="00234511"/>
    <w:rsid w:val="00240332"/>
    <w:rsid w:val="00245F1B"/>
    <w:rsid w:val="00246D89"/>
    <w:rsid w:val="00247059"/>
    <w:rsid w:val="00247480"/>
    <w:rsid w:val="002479C0"/>
    <w:rsid w:val="00251248"/>
    <w:rsid w:val="002528BC"/>
    <w:rsid w:val="00255089"/>
    <w:rsid w:val="00256214"/>
    <w:rsid w:val="00261CD2"/>
    <w:rsid w:val="00261F42"/>
    <w:rsid w:val="00263677"/>
    <w:rsid w:val="00263B04"/>
    <w:rsid w:val="00264A63"/>
    <w:rsid w:val="00265849"/>
    <w:rsid w:val="00267F5E"/>
    <w:rsid w:val="00271E92"/>
    <w:rsid w:val="0027377D"/>
    <w:rsid w:val="00281FF9"/>
    <w:rsid w:val="00283A01"/>
    <w:rsid w:val="00285940"/>
    <w:rsid w:val="00285A37"/>
    <w:rsid w:val="002869DD"/>
    <w:rsid w:val="00293FE0"/>
    <w:rsid w:val="0029795A"/>
    <w:rsid w:val="00297B35"/>
    <w:rsid w:val="002A0725"/>
    <w:rsid w:val="002A24DC"/>
    <w:rsid w:val="002A2A0E"/>
    <w:rsid w:val="002A5639"/>
    <w:rsid w:val="002A6029"/>
    <w:rsid w:val="002A628D"/>
    <w:rsid w:val="002B196C"/>
    <w:rsid w:val="002B34ED"/>
    <w:rsid w:val="002C01A0"/>
    <w:rsid w:val="002C176B"/>
    <w:rsid w:val="002C590F"/>
    <w:rsid w:val="002C67B4"/>
    <w:rsid w:val="002D1484"/>
    <w:rsid w:val="002D4E98"/>
    <w:rsid w:val="002D5E18"/>
    <w:rsid w:val="002D7C22"/>
    <w:rsid w:val="002E000C"/>
    <w:rsid w:val="002E2C59"/>
    <w:rsid w:val="002E2F26"/>
    <w:rsid w:val="002E44E2"/>
    <w:rsid w:val="002E497A"/>
    <w:rsid w:val="002E5B56"/>
    <w:rsid w:val="002E6772"/>
    <w:rsid w:val="002F3F9A"/>
    <w:rsid w:val="002F444A"/>
    <w:rsid w:val="002F6BDA"/>
    <w:rsid w:val="002F7A4A"/>
    <w:rsid w:val="00300B7D"/>
    <w:rsid w:val="003010F0"/>
    <w:rsid w:val="00301442"/>
    <w:rsid w:val="003019EC"/>
    <w:rsid w:val="00301D2C"/>
    <w:rsid w:val="00302AB7"/>
    <w:rsid w:val="0030569F"/>
    <w:rsid w:val="00305DFE"/>
    <w:rsid w:val="00314903"/>
    <w:rsid w:val="00315604"/>
    <w:rsid w:val="003173FE"/>
    <w:rsid w:val="00325A12"/>
    <w:rsid w:val="00325C31"/>
    <w:rsid w:val="003265DC"/>
    <w:rsid w:val="003339A5"/>
    <w:rsid w:val="00334FA8"/>
    <w:rsid w:val="003367B5"/>
    <w:rsid w:val="003371A1"/>
    <w:rsid w:val="003428CC"/>
    <w:rsid w:val="0034329F"/>
    <w:rsid w:val="003434A7"/>
    <w:rsid w:val="00343A2E"/>
    <w:rsid w:val="0034534B"/>
    <w:rsid w:val="00350AE5"/>
    <w:rsid w:val="00352520"/>
    <w:rsid w:val="00356B80"/>
    <w:rsid w:val="00356D21"/>
    <w:rsid w:val="003571B5"/>
    <w:rsid w:val="0036425D"/>
    <w:rsid w:val="003654B1"/>
    <w:rsid w:val="003671A7"/>
    <w:rsid w:val="00371A25"/>
    <w:rsid w:val="0037259D"/>
    <w:rsid w:val="0037352C"/>
    <w:rsid w:val="00373A39"/>
    <w:rsid w:val="003744F8"/>
    <w:rsid w:val="003838E2"/>
    <w:rsid w:val="00384DFF"/>
    <w:rsid w:val="00386DB8"/>
    <w:rsid w:val="00390CE6"/>
    <w:rsid w:val="00391402"/>
    <w:rsid w:val="00394CCC"/>
    <w:rsid w:val="00397635"/>
    <w:rsid w:val="003A1027"/>
    <w:rsid w:val="003A1062"/>
    <w:rsid w:val="003A112C"/>
    <w:rsid w:val="003A5CFD"/>
    <w:rsid w:val="003A6945"/>
    <w:rsid w:val="003A6BB2"/>
    <w:rsid w:val="003A6F03"/>
    <w:rsid w:val="003A7F47"/>
    <w:rsid w:val="003B096C"/>
    <w:rsid w:val="003B0BDF"/>
    <w:rsid w:val="003B154B"/>
    <w:rsid w:val="003B22C3"/>
    <w:rsid w:val="003B28AE"/>
    <w:rsid w:val="003B4D6E"/>
    <w:rsid w:val="003B54BB"/>
    <w:rsid w:val="003B5CFC"/>
    <w:rsid w:val="003C2488"/>
    <w:rsid w:val="003D0BA0"/>
    <w:rsid w:val="003D12AC"/>
    <w:rsid w:val="003D1936"/>
    <w:rsid w:val="003D2716"/>
    <w:rsid w:val="003D5FCE"/>
    <w:rsid w:val="003D62C1"/>
    <w:rsid w:val="003E14AB"/>
    <w:rsid w:val="003E22A5"/>
    <w:rsid w:val="003E24F1"/>
    <w:rsid w:val="003E4239"/>
    <w:rsid w:val="003E47B2"/>
    <w:rsid w:val="003E54BD"/>
    <w:rsid w:val="003E5604"/>
    <w:rsid w:val="003F0C87"/>
    <w:rsid w:val="003F1660"/>
    <w:rsid w:val="003F2D69"/>
    <w:rsid w:val="003F4301"/>
    <w:rsid w:val="003F51F5"/>
    <w:rsid w:val="003F7915"/>
    <w:rsid w:val="00402A98"/>
    <w:rsid w:val="004073C0"/>
    <w:rsid w:val="0040741D"/>
    <w:rsid w:val="00413D91"/>
    <w:rsid w:val="0042062F"/>
    <w:rsid w:val="004225F0"/>
    <w:rsid w:val="0042453D"/>
    <w:rsid w:val="004245C9"/>
    <w:rsid w:val="0042688A"/>
    <w:rsid w:val="00427B67"/>
    <w:rsid w:val="00430CBB"/>
    <w:rsid w:val="00434FDC"/>
    <w:rsid w:val="004367D8"/>
    <w:rsid w:val="00441599"/>
    <w:rsid w:val="00441831"/>
    <w:rsid w:val="00441B67"/>
    <w:rsid w:val="00441DAC"/>
    <w:rsid w:val="00442E07"/>
    <w:rsid w:val="00442F8F"/>
    <w:rsid w:val="00450359"/>
    <w:rsid w:val="0045266C"/>
    <w:rsid w:val="004551F8"/>
    <w:rsid w:val="00455BAA"/>
    <w:rsid w:val="004572AF"/>
    <w:rsid w:val="004625BE"/>
    <w:rsid w:val="00463983"/>
    <w:rsid w:val="00463B63"/>
    <w:rsid w:val="00465AA4"/>
    <w:rsid w:val="00472F34"/>
    <w:rsid w:val="00473E51"/>
    <w:rsid w:val="00476CFA"/>
    <w:rsid w:val="0048035E"/>
    <w:rsid w:val="00480937"/>
    <w:rsid w:val="00481570"/>
    <w:rsid w:val="004815B9"/>
    <w:rsid w:val="00481AC3"/>
    <w:rsid w:val="00483663"/>
    <w:rsid w:val="00486D1E"/>
    <w:rsid w:val="00487025"/>
    <w:rsid w:val="00487736"/>
    <w:rsid w:val="004917C6"/>
    <w:rsid w:val="00493997"/>
    <w:rsid w:val="00493FC0"/>
    <w:rsid w:val="0049479F"/>
    <w:rsid w:val="00495E04"/>
    <w:rsid w:val="004A3F96"/>
    <w:rsid w:val="004A548A"/>
    <w:rsid w:val="004A686A"/>
    <w:rsid w:val="004B0499"/>
    <w:rsid w:val="004B0FDE"/>
    <w:rsid w:val="004B113B"/>
    <w:rsid w:val="004B49CD"/>
    <w:rsid w:val="004B59C8"/>
    <w:rsid w:val="004B7838"/>
    <w:rsid w:val="004C03F8"/>
    <w:rsid w:val="004C0619"/>
    <w:rsid w:val="004C1B8A"/>
    <w:rsid w:val="004C2903"/>
    <w:rsid w:val="004D408D"/>
    <w:rsid w:val="004D41A7"/>
    <w:rsid w:val="004D5698"/>
    <w:rsid w:val="004D5E9C"/>
    <w:rsid w:val="004D67A3"/>
    <w:rsid w:val="004E07C0"/>
    <w:rsid w:val="004E6531"/>
    <w:rsid w:val="004E65DD"/>
    <w:rsid w:val="004E7E6B"/>
    <w:rsid w:val="004F0F91"/>
    <w:rsid w:val="004F24B2"/>
    <w:rsid w:val="004F5176"/>
    <w:rsid w:val="00502F65"/>
    <w:rsid w:val="00504B82"/>
    <w:rsid w:val="005057E1"/>
    <w:rsid w:val="00505BEA"/>
    <w:rsid w:val="005070F6"/>
    <w:rsid w:val="00517AE3"/>
    <w:rsid w:val="00520819"/>
    <w:rsid w:val="00521779"/>
    <w:rsid w:val="00522228"/>
    <w:rsid w:val="005232A1"/>
    <w:rsid w:val="00527703"/>
    <w:rsid w:val="00530536"/>
    <w:rsid w:val="00531D42"/>
    <w:rsid w:val="0053223C"/>
    <w:rsid w:val="00533B39"/>
    <w:rsid w:val="00535B00"/>
    <w:rsid w:val="00535D83"/>
    <w:rsid w:val="005362F6"/>
    <w:rsid w:val="00537957"/>
    <w:rsid w:val="00540911"/>
    <w:rsid w:val="0054103B"/>
    <w:rsid w:val="00542AE9"/>
    <w:rsid w:val="00543D60"/>
    <w:rsid w:val="00546A6E"/>
    <w:rsid w:val="00547A6A"/>
    <w:rsid w:val="00550D76"/>
    <w:rsid w:val="00555B66"/>
    <w:rsid w:val="00556199"/>
    <w:rsid w:val="005561BE"/>
    <w:rsid w:val="00556397"/>
    <w:rsid w:val="005576DD"/>
    <w:rsid w:val="005615B0"/>
    <w:rsid w:val="00564232"/>
    <w:rsid w:val="00565A4C"/>
    <w:rsid w:val="00566226"/>
    <w:rsid w:val="00571605"/>
    <w:rsid w:val="00573273"/>
    <w:rsid w:val="0057348B"/>
    <w:rsid w:val="00576DC7"/>
    <w:rsid w:val="00580EDB"/>
    <w:rsid w:val="005811BB"/>
    <w:rsid w:val="0058159D"/>
    <w:rsid w:val="00581C86"/>
    <w:rsid w:val="005836FC"/>
    <w:rsid w:val="00585C4E"/>
    <w:rsid w:val="00586437"/>
    <w:rsid w:val="005909AC"/>
    <w:rsid w:val="00590BC6"/>
    <w:rsid w:val="005915C8"/>
    <w:rsid w:val="005948CE"/>
    <w:rsid w:val="00594BF0"/>
    <w:rsid w:val="00594F0F"/>
    <w:rsid w:val="005970A2"/>
    <w:rsid w:val="005A06AA"/>
    <w:rsid w:val="005A2A64"/>
    <w:rsid w:val="005A6F96"/>
    <w:rsid w:val="005A7189"/>
    <w:rsid w:val="005A7271"/>
    <w:rsid w:val="005B07DD"/>
    <w:rsid w:val="005B1375"/>
    <w:rsid w:val="005B361F"/>
    <w:rsid w:val="005B79EE"/>
    <w:rsid w:val="005C06B5"/>
    <w:rsid w:val="005C0B70"/>
    <w:rsid w:val="005C1230"/>
    <w:rsid w:val="005C26C7"/>
    <w:rsid w:val="005C2801"/>
    <w:rsid w:val="005C6F32"/>
    <w:rsid w:val="005C7F1F"/>
    <w:rsid w:val="005D0C91"/>
    <w:rsid w:val="005D1220"/>
    <w:rsid w:val="005D18FF"/>
    <w:rsid w:val="005D611F"/>
    <w:rsid w:val="005D778D"/>
    <w:rsid w:val="005E06E7"/>
    <w:rsid w:val="005E08EF"/>
    <w:rsid w:val="005E220A"/>
    <w:rsid w:val="005E2A39"/>
    <w:rsid w:val="005E3E69"/>
    <w:rsid w:val="005F0DE6"/>
    <w:rsid w:val="005F1325"/>
    <w:rsid w:val="005F1AB2"/>
    <w:rsid w:val="005F210E"/>
    <w:rsid w:val="00601BE6"/>
    <w:rsid w:val="00605466"/>
    <w:rsid w:val="006057F2"/>
    <w:rsid w:val="00605C40"/>
    <w:rsid w:val="00607604"/>
    <w:rsid w:val="006129D7"/>
    <w:rsid w:val="00612D70"/>
    <w:rsid w:val="00613FAF"/>
    <w:rsid w:val="006165AA"/>
    <w:rsid w:val="006177CE"/>
    <w:rsid w:val="00623B18"/>
    <w:rsid w:val="00624EA7"/>
    <w:rsid w:val="00625074"/>
    <w:rsid w:val="00626452"/>
    <w:rsid w:val="006270B8"/>
    <w:rsid w:val="006275B1"/>
    <w:rsid w:val="00630E97"/>
    <w:rsid w:val="006338B8"/>
    <w:rsid w:val="00634D70"/>
    <w:rsid w:val="00635776"/>
    <w:rsid w:val="00641B76"/>
    <w:rsid w:val="006438F3"/>
    <w:rsid w:val="00643D1D"/>
    <w:rsid w:val="006451AD"/>
    <w:rsid w:val="00645E0F"/>
    <w:rsid w:val="0065183E"/>
    <w:rsid w:val="00651CBF"/>
    <w:rsid w:val="00651F7A"/>
    <w:rsid w:val="00653403"/>
    <w:rsid w:val="006534A4"/>
    <w:rsid w:val="00654134"/>
    <w:rsid w:val="00655424"/>
    <w:rsid w:val="00660A2F"/>
    <w:rsid w:val="006618DB"/>
    <w:rsid w:val="00661B78"/>
    <w:rsid w:val="00662F50"/>
    <w:rsid w:val="00664418"/>
    <w:rsid w:val="00664D4E"/>
    <w:rsid w:val="006704C2"/>
    <w:rsid w:val="00673B56"/>
    <w:rsid w:val="00674028"/>
    <w:rsid w:val="0067598E"/>
    <w:rsid w:val="00676991"/>
    <w:rsid w:val="006805CC"/>
    <w:rsid w:val="0068342B"/>
    <w:rsid w:val="00685898"/>
    <w:rsid w:val="00686CDC"/>
    <w:rsid w:val="006876D7"/>
    <w:rsid w:val="006939E2"/>
    <w:rsid w:val="00694A0E"/>
    <w:rsid w:val="00696CAA"/>
    <w:rsid w:val="006A4715"/>
    <w:rsid w:val="006A4ED3"/>
    <w:rsid w:val="006A65C5"/>
    <w:rsid w:val="006A70A6"/>
    <w:rsid w:val="006B1603"/>
    <w:rsid w:val="006B1E04"/>
    <w:rsid w:val="006B302F"/>
    <w:rsid w:val="006B44CF"/>
    <w:rsid w:val="006B5917"/>
    <w:rsid w:val="006B7EA0"/>
    <w:rsid w:val="006C0BC0"/>
    <w:rsid w:val="006C4463"/>
    <w:rsid w:val="006D10F6"/>
    <w:rsid w:val="006D2E1A"/>
    <w:rsid w:val="006E1A7F"/>
    <w:rsid w:val="006E38A0"/>
    <w:rsid w:val="006E3E47"/>
    <w:rsid w:val="006E6209"/>
    <w:rsid w:val="006E6C99"/>
    <w:rsid w:val="006E7DD7"/>
    <w:rsid w:val="006F024A"/>
    <w:rsid w:val="006F07F5"/>
    <w:rsid w:val="006F1007"/>
    <w:rsid w:val="006F16F0"/>
    <w:rsid w:val="006F2D96"/>
    <w:rsid w:val="006F32E8"/>
    <w:rsid w:val="006F4C5F"/>
    <w:rsid w:val="006F5765"/>
    <w:rsid w:val="006F5CD0"/>
    <w:rsid w:val="0070002E"/>
    <w:rsid w:val="00700655"/>
    <w:rsid w:val="007007B4"/>
    <w:rsid w:val="0070314C"/>
    <w:rsid w:val="00706326"/>
    <w:rsid w:val="00710F6F"/>
    <w:rsid w:val="007124AB"/>
    <w:rsid w:val="00713832"/>
    <w:rsid w:val="00713F14"/>
    <w:rsid w:val="00714D42"/>
    <w:rsid w:val="007151E7"/>
    <w:rsid w:val="00715B22"/>
    <w:rsid w:val="0071796D"/>
    <w:rsid w:val="00717AA7"/>
    <w:rsid w:val="00720888"/>
    <w:rsid w:val="00721EF7"/>
    <w:rsid w:val="00725CB0"/>
    <w:rsid w:val="00730A56"/>
    <w:rsid w:val="0073121A"/>
    <w:rsid w:val="0073157C"/>
    <w:rsid w:val="007315C6"/>
    <w:rsid w:val="00733A1E"/>
    <w:rsid w:val="00733E36"/>
    <w:rsid w:val="00735D41"/>
    <w:rsid w:val="0073662C"/>
    <w:rsid w:val="007379D3"/>
    <w:rsid w:val="007452A3"/>
    <w:rsid w:val="007467BD"/>
    <w:rsid w:val="00750C8F"/>
    <w:rsid w:val="00752803"/>
    <w:rsid w:val="007536C5"/>
    <w:rsid w:val="00755391"/>
    <w:rsid w:val="00756481"/>
    <w:rsid w:val="0075705B"/>
    <w:rsid w:val="0075784E"/>
    <w:rsid w:val="00760ABA"/>
    <w:rsid w:val="00762779"/>
    <w:rsid w:val="0076306F"/>
    <w:rsid w:val="00764270"/>
    <w:rsid w:val="0076486E"/>
    <w:rsid w:val="00765500"/>
    <w:rsid w:val="007675ED"/>
    <w:rsid w:val="00772A36"/>
    <w:rsid w:val="007739D5"/>
    <w:rsid w:val="00774802"/>
    <w:rsid w:val="00776C71"/>
    <w:rsid w:val="00782665"/>
    <w:rsid w:val="007829B1"/>
    <w:rsid w:val="007853BD"/>
    <w:rsid w:val="0078570B"/>
    <w:rsid w:val="007859BA"/>
    <w:rsid w:val="00792B5B"/>
    <w:rsid w:val="007943EB"/>
    <w:rsid w:val="00796EC3"/>
    <w:rsid w:val="00797B95"/>
    <w:rsid w:val="00797ED5"/>
    <w:rsid w:val="007A175F"/>
    <w:rsid w:val="007A2E2C"/>
    <w:rsid w:val="007A3421"/>
    <w:rsid w:val="007B03F7"/>
    <w:rsid w:val="007B1182"/>
    <w:rsid w:val="007B1988"/>
    <w:rsid w:val="007B457E"/>
    <w:rsid w:val="007B4EBC"/>
    <w:rsid w:val="007B5D4B"/>
    <w:rsid w:val="007B6581"/>
    <w:rsid w:val="007B6629"/>
    <w:rsid w:val="007C3176"/>
    <w:rsid w:val="007C39D8"/>
    <w:rsid w:val="007C3A72"/>
    <w:rsid w:val="007C3D1F"/>
    <w:rsid w:val="007C4666"/>
    <w:rsid w:val="007C5823"/>
    <w:rsid w:val="007C7892"/>
    <w:rsid w:val="007D055A"/>
    <w:rsid w:val="007D3126"/>
    <w:rsid w:val="007D3159"/>
    <w:rsid w:val="007D3740"/>
    <w:rsid w:val="007D49BF"/>
    <w:rsid w:val="007D6573"/>
    <w:rsid w:val="007D65E3"/>
    <w:rsid w:val="007D7D9D"/>
    <w:rsid w:val="007E3551"/>
    <w:rsid w:val="007E3F0E"/>
    <w:rsid w:val="007E511D"/>
    <w:rsid w:val="007E5B85"/>
    <w:rsid w:val="007E6046"/>
    <w:rsid w:val="007F5A78"/>
    <w:rsid w:val="007F5B15"/>
    <w:rsid w:val="007F6262"/>
    <w:rsid w:val="007F7925"/>
    <w:rsid w:val="008003D6"/>
    <w:rsid w:val="00803FF4"/>
    <w:rsid w:val="00805C56"/>
    <w:rsid w:val="00806360"/>
    <w:rsid w:val="00806F5E"/>
    <w:rsid w:val="00813934"/>
    <w:rsid w:val="008232A3"/>
    <w:rsid w:val="00823B09"/>
    <w:rsid w:val="008310E0"/>
    <w:rsid w:val="008316B6"/>
    <w:rsid w:val="00831C4F"/>
    <w:rsid w:val="00832761"/>
    <w:rsid w:val="0083346D"/>
    <w:rsid w:val="00835E0D"/>
    <w:rsid w:val="00846489"/>
    <w:rsid w:val="00855D17"/>
    <w:rsid w:val="00860F27"/>
    <w:rsid w:val="00864FF1"/>
    <w:rsid w:val="00865E0D"/>
    <w:rsid w:val="0086660B"/>
    <w:rsid w:val="008668D5"/>
    <w:rsid w:val="00866BCF"/>
    <w:rsid w:val="00867468"/>
    <w:rsid w:val="00867696"/>
    <w:rsid w:val="00875F0F"/>
    <w:rsid w:val="008766E9"/>
    <w:rsid w:val="00876F2D"/>
    <w:rsid w:val="008774C5"/>
    <w:rsid w:val="0088236C"/>
    <w:rsid w:val="00883136"/>
    <w:rsid w:val="0089112F"/>
    <w:rsid w:val="00893FC2"/>
    <w:rsid w:val="00896943"/>
    <w:rsid w:val="00897C0A"/>
    <w:rsid w:val="008A0D42"/>
    <w:rsid w:val="008A1EAA"/>
    <w:rsid w:val="008A2F44"/>
    <w:rsid w:val="008A5E0D"/>
    <w:rsid w:val="008A7C22"/>
    <w:rsid w:val="008B08AB"/>
    <w:rsid w:val="008B1926"/>
    <w:rsid w:val="008B29A7"/>
    <w:rsid w:val="008B318F"/>
    <w:rsid w:val="008B4C6E"/>
    <w:rsid w:val="008B63D8"/>
    <w:rsid w:val="008B7EFD"/>
    <w:rsid w:val="008C3ED8"/>
    <w:rsid w:val="008C5F41"/>
    <w:rsid w:val="008C7063"/>
    <w:rsid w:val="008D1330"/>
    <w:rsid w:val="008D32A0"/>
    <w:rsid w:val="008D518D"/>
    <w:rsid w:val="008D54A5"/>
    <w:rsid w:val="008D6612"/>
    <w:rsid w:val="008D7406"/>
    <w:rsid w:val="008E0572"/>
    <w:rsid w:val="008E174D"/>
    <w:rsid w:val="008E17CF"/>
    <w:rsid w:val="008E2317"/>
    <w:rsid w:val="008E576E"/>
    <w:rsid w:val="008E6B97"/>
    <w:rsid w:val="008E7EBA"/>
    <w:rsid w:val="008F10BC"/>
    <w:rsid w:val="008F3F57"/>
    <w:rsid w:val="008F508E"/>
    <w:rsid w:val="008F6037"/>
    <w:rsid w:val="008F60ED"/>
    <w:rsid w:val="008F6803"/>
    <w:rsid w:val="008F6E3F"/>
    <w:rsid w:val="008F77F3"/>
    <w:rsid w:val="008F7FA9"/>
    <w:rsid w:val="009014C5"/>
    <w:rsid w:val="00901F60"/>
    <w:rsid w:val="00902D19"/>
    <w:rsid w:val="00903038"/>
    <w:rsid w:val="009034F9"/>
    <w:rsid w:val="00904BE1"/>
    <w:rsid w:val="00906E63"/>
    <w:rsid w:val="009112E8"/>
    <w:rsid w:val="00914012"/>
    <w:rsid w:val="0092592E"/>
    <w:rsid w:val="00931872"/>
    <w:rsid w:val="009330C0"/>
    <w:rsid w:val="00934BF6"/>
    <w:rsid w:val="00935418"/>
    <w:rsid w:val="0093553F"/>
    <w:rsid w:val="00937F48"/>
    <w:rsid w:val="00941A7E"/>
    <w:rsid w:val="009426F3"/>
    <w:rsid w:val="00946DCD"/>
    <w:rsid w:val="00952140"/>
    <w:rsid w:val="00953C6D"/>
    <w:rsid w:val="00953F7A"/>
    <w:rsid w:val="0095557E"/>
    <w:rsid w:val="009615EB"/>
    <w:rsid w:val="009678C8"/>
    <w:rsid w:val="00970792"/>
    <w:rsid w:val="0097302B"/>
    <w:rsid w:val="009752B5"/>
    <w:rsid w:val="0097545D"/>
    <w:rsid w:val="00976216"/>
    <w:rsid w:val="00980AAB"/>
    <w:rsid w:val="009820F1"/>
    <w:rsid w:val="00982F5F"/>
    <w:rsid w:val="00984C59"/>
    <w:rsid w:val="009858ED"/>
    <w:rsid w:val="00986BC3"/>
    <w:rsid w:val="0099115D"/>
    <w:rsid w:val="0099357E"/>
    <w:rsid w:val="00994528"/>
    <w:rsid w:val="00994D1F"/>
    <w:rsid w:val="0099545E"/>
    <w:rsid w:val="009974D3"/>
    <w:rsid w:val="00997630"/>
    <w:rsid w:val="009A1045"/>
    <w:rsid w:val="009A4025"/>
    <w:rsid w:val="009A4ECF"/>
    <w:rsid w:val="009A50B9"/>
    <w:rsid w:val="009A6B79"/>
    <w:rsid w:val="009B11C2"/>
    <w:rsid w:val="009B1B71"/>
    <w:rsid w:val="009B1BE5"/>
    <w:rsid w:val="009B1ED8"/>
    <w:rsid w:val="009B1FCE"/>
    <w:rsid w:val="009B4F5B"/>
    <w:rsid w:val="009B7307"/>
    <w:rsid w:val="009C3370"/>
    <w:rsid w:val="009C4F59"/>
    <w:rsid w:val="009C6956"/>
    <w:rsid w:val="009D0092"/>
    <w:rsid w:val="009D0CC7"/>
    <w:rsid w:val="009D6932"/>
    <w:rsid w:val="009E26D2"/>
    <w:rsid w:val="009E3F49"/>
    <w:rsid w:val="009E3FD4"/>
    <w:rsid w:val="009E4629"/>
    <w:rsid w:val="009E47CF"/>
    <w:rsid w:val="009E58A8"/>
    <w:rsid w:val="009E6677"/>
    <w:rsid w:val="009E72AF"/>
    <w:rsid w:val="009F104B"/>
    <w:rsid w:val="009F4F28"/>
    <w:rsid w:val="009F7023"/>
    <w:rsid w:val="00A0163C"/>
    <w:rsid w:val="00A01870"/>
    <w:rsid w:val="00A030EE"/>
    <w:rsid w:val="00A031E0"/>
    <w:rsid w:val="00A0483F"/>
    <w:rsid w:val="00A055FF"/>
    <w:rsid w:val="00A06114"/>
    <w:rsid w:val="00A0645F"/>
    <w:rsid w:val="00A1154F"/>
    <w:rsid w:val="00A11D0B"/>
    <w:rsid w:val="00A128E1"/>
    <w:rsid w:val="00A13C20"/>
    <w:rsid w:val="00A15583"/>
    <w:rsid w:val="00A157DE"/>
    <w:rsid w:val="00A16887"/>
    <w:rsid w:val="00A1765B"/>
    <w:rsid w:val="00A214FB"/>
    <w:rsid w:val="00A23A36"/>
    <w:rsid w:val="00A249B9"/>
    <w:rsid w:val="00A27150"/>
    <w:rsid w:val="00A30E06"/>
    <w:rsid w:val="00A32704"/>
    <w:rsid w:val="00A3307F"/>
    <w:rsid w:val="00A348F3"/>
    <w:rsid w:val="00A34D85"/>
    <w:rsid w:val="00A35CD7"/>
    <w:rsid w:val="00A37691"/>
    <w:rsid w:val="00A37DEA"/>
    <w:rsid w:val="00A40385"/>
    <w:rsid w:val="00A407F8"/>
    <w:rsid w:val="00A40E8D"/>
    <w:rsid w:val="00A4474E"/>
    <w:rsid w:val="00A50105"/>
    <w:rsid w:val="00A51332"/>
    <w:rsid w:val="00A54CD0"/>
    <w:rsid w:val="00A563FF"/>
    <w:rsid w:val="00A57CD3"/>
    <w:rsid w:val="00A57FA2"/>
    <w:rsid w:val="00A6077C"/>
    <w:rsid w:val="00A616B0"/>
    <w:rsid w:val="00A62F69"/>
    <w:rsid w:val="00A63B01"/>
    <w:rsid w:val="00A659E6"/>
    <w:rsid w:val="00A671EA"/>
    <w:rsid w:val="00A711E8"/>
    <w:rsid w:val="00A71264"/>
    <w:rsid w:val="00A74C07"/>
    <w:rsid w:val="00A75A8C"/>
    <w:rsid w:val="00A7720A"/>
    <w:rsid w:val="00A833D4"/>
    <w:rsid w:val="00A8359C"/>
    <w:rsid w:val="00A86235"/>
    <w:rsid w:val="00A8773F"/>
    <w:rsid w:val="00A91960"/>
    <w:rsid w:val="00A9485A"/>
    <w:rsid w:val="00AA0268"/>
    <w:rsid w:val="00AA17D4"/>
    <w:rsid w:val="00AA2293"/>
    <w:rsid w:val="00AA5AAC"/>
    <w:rsid w:val="00AA7862"/>
    <w:rsid w:val="00AB0ACA"/>
    <w:rsid w:val="00AB0C61"/>
    <w:rsid w:val="00AB10AC"/>
    <w:rsid w:val="00AB5768"/>
    <w:rsid w:val="00AB72BA"/>
    <w:rsid w:val="00AB7C1A"/>
    <w:rsid w:val="00AC0ADF"/>
    <w:rsid w:val="00AC179F"/>
    <w:rsid w:val="00AC347F"/>
    <w:rsid w:val="00AC466A"/>
    <w:rsid w:val="00AC4DC5"/>
    <w:rsid w:val="00AC5055"/>
    <w:rsid w:val="00AC53E3"/>
    <w:rsid w:val="00AC5BDA"/>
    <w:rsid w:val="00AC69E8"/>
    <w:rsid w:val="00AC7C64"/>
    <w:rsid w:val="00AD0536"/>
    <w:rsid w:val="00AD0B73"/>
    <w:rsid w:val="00AD1613"/>
    <w:rsid w:val="00AD45D3"/>
    <w:rsid w:val="00AD4F3C"/>
    <w:rsid w:val="00AE071E"/>
    <w:rsid w:val="00AE0EDD"/>
    <w:rsid w:val="00AE2F32"/>
    <w:rsid w:val="00AE32BF"/>
    <w:rsid w:val="00AE4DC6"/>
    <w:rsid w:val="00AE5133"/>
    <w:rsid w:val="00AE637D"/>
    <w:rsid w:val="00AF007D"/>
    <w:rsid w:val="00AF0F1A"/>
    <w:rsid w:val="00AF17E5"/>
    <w:rsid w:val="00AF1F08"/>
    <w:rsid w:val="00B031B3"/>
    <w:rsid w:val="00B0426E"/>
    <w:rsid w:val="00B065BF"/>
    <w:rsid w:val="00B13532"/>
    <w:rsid w:val="00B14A90"/>
    <w:rsid w:val="00B16A8C"/>
    <w:rsid w:val="00B2000D"/>
    <w:rsid w:val="00B21096"/>
    <w:rsid w:val="00B21DC4"/>
    <w:rsid w:val="00B23724"/>
    <w:rsid w:val="00B25951"/>
    <w:rsid w:val="00B31AE4"/>
    <w:rsid w:val="00B31C06"/>
    <w:rsid w:val="00B326A0"/>
    <w:rsid w:val="00B32BCE"/>
    <w:rsid w:val="00B352F4"/>
    <w:rsid w:val="00B37447"/>
    <w:rsid w:val="00B37C7D"/>
    <w:rsid w:val="00B40830"/>
    <w:rsid w:val="00B43244"/>
    <w:rsid w:val="00B436DE"/>
    <w:rsid w:val="00B44C32"/>
    <w:rsid w:val="00B45835"/>
    <w:rsid w:val="00B47955"/>
    <w:rsid w:val="00B53BFB"/>
    <w:rsid w:val="00B54A10"/>
    <w:rsid w:val="00B57308"/>
    <w:rsid w:val="00B5743A"/>
    <w:rsid w:val="00B57D54"/>
    <w:rsid w:val="00B60F91"/>
    <w:rsid w:val="00B6186B"/>
    <w:rsid w:val="00B64BFE"/>
    <w:rsid w:val="00B709E3"/>
    <w:rsid w:val="00B72884"/>
    <w:rsid w:val="00B735D1"/>
    <w:rsid w:val="00B73F2A"/>
    <w:rsid w:val="00B82DA0"/>
    <w:rsid w:val="00B8421F"/>
    <w:rsid w:val="00B86BD4"/>
    <w:rsid w:val="00B87597"/>
    <w:rsid w:val="00B91044"/>
    <w:rsid w:val="00B918DE"/>
    <w:rsid w:val="00B93D43"/>
    <w:rsid w:val="00B96743"/>
    <w:rsid w:val="00BA1D35"/>
    <w:rsid w:val="00BA3863"/>
    <w:rsid w:val="00BA47E1"/>
    <w:rsid w:val="00BA7337"/>
    <w:rsid w:val="00BA745D"/>
    <w:rsid w:val="00BB26C4"/>
    <w:rsid w:val="00BB2FBA"/>
    <w:rsid w:val="00BB4001"/>
    <w:rsid w:val="00BB504F"/>
    <w:rsid w:val="00BB6180"/>
    <w:rsid w:val="00BB64D0"/>
    <w:rsid w:val="00BB6A61"/>
    <w:rsid w:val="00BB7FB2"/>
    <w:rsid w:val="00BC35B0"/>
    <w:rsid w:val="00BC4CD7"/>
    <w:rsid w:val="00BC6D4C"/>
    <w:rsid w:val="00BD02D8"/>
    <w:rsid w:val="00BD1375"/>
    <w:rsid w:val="00BD17F2"/>
    <w:rsid w:val="00BD2899"/>
    <w:rsid w:val="00BD4056"/>
    <w:rsid w:val="00BD4242"/>
    <w:rsid w:val="00BD47D0"/>
    <w:rsid w:val="00BD4B3E"/>
    <w:rsid w:val="00BD58BC"/>
    <w:rsid w:val="00BD5B7E"/>
    <w:rsid w:val="00BE04A8"/>
    <w:rsid w:val="00BE08DC"/>
    <w:rsid w:val="00BE2065"/>
    <w:rsid w:val="00BE2B9A"/>
    <w:rsid w:val="00BE3300"/>
    <w:rsid w:val="00BE5611"/>
    <w:rsid w:val="00BE67C9"/>
    <w:rsid w:val="00BF02ED"/>
    <w:rsid w:val="00BF2175"/>
    <w:rsid w:val="00BF3511"/>
    <w:rsid w:val="00BF3A44"/>
    <w:rsid w:val="00BF42E0"/>
    <w:rsid w:val="00BF4947"/>
    <w:rsid w:val="00BF50EA"/>
    <w:rsid w:val="00BF58C2"/>
    <w:rsid w:val="00BF7ABC"/>
    <w:rsid w:val="00C007E8"/>
    <w:rsid w:val="00C00AB2"/>
    <w:rsid w:val="00C00C44"/>
    <w:rsid w:val="00C0298F"/>
    <w:rsid w:val="00C03C6F"/>
    <w:rsid w:val="00C03FC3"/>
    <w:rsid w:val="00C05431"/>
    <w:rsid w:val="00C05EF5"/>
    <w:rsid w:val="00C05FA9"/>
    <w:rsid w:val="00C06294"/>
    <w:rsid w:val="00C07D6F"/>
    <w:rsid w:val="00C07EF3"/>
    <w:rsid w:val="00C15766"/>
    <w:rsid w:val="00C174F6"/>
    <w:rsid w:val="00C2044E"/>
    <w:rsid w:val="00C20EF8"/>
    <w:rsid w:val="00C21A9A"/>
    <w:rsid w:val="00C21FE5"/>
    <w:rsid w:val="00C24654"/>
    <w:rsid w:val="00C25A65"/>
    <w:rsid w:val="00C25F2D"/>
    <w:rsid w:val="00C25FF7"/>
    <w:rsid w:val="00C274B1"/>
    <w:rsid w:val="00C27D06"/>
    <w:rsid w:val="00C30FF9"/>
    <w:rsid w:val="00C31A9E"/>
    <w:rsid w:val="00C34ECB"/>
    <w:rsid w:val="00C37ACF"/>
    <w:rsid w:val="00C40E1E"/>
    <w:rsid w:val="00C412E9"/>
    <w:rsid w:val="00C425D5"/>
    <w:rsid w:val="00C43577"/>
    <w:rsid w:val="00C43D22"/>
    <w:rsid w:val="00C476FE"/>
    <w:rsid w:val="00C514F7"/>
    <w:rsid w:val="00C54BC7"/>
    <w:rsid w:val="00C56D3E"/>
    <w:rsid w:val="00C5717C"/>
    <w:rsid w:val="00C605D2"/>
    <w:rsid w:val="00C61934"/>
    <w:rsid w:val="00C62484"/>
    <w:rsid w:val="00C6738D"/>
    <w:rsid w:val="00C70916"/>
    <w:rsid w:val="00C71EEA"/>
    <w:rsid w:val="00C72480"/>
    <w:rsid w:val="00C76A91"/>
    <w:rsid w:val="00C822B7"/>
    <w:rsid w:val="00C83396"/>
    <w:rsid w:val="00C83C90"/>
    <w:rsid w:val="00C908BF"/>
    <w:rsid w:val="00C912FA"/>
    <w:rsid w:val="00C94922"/>
    <w:rsid w:val="00C95410"/>
    <w:rsid w:val="00C95F4B"/>
    <w:rsid w:val="00C974E4"/>
    <w:rsid w:val="00C97CE6"/>
    <w:rsid w:val="00CA1AAC"/>
    <w:rsid w:val="00CA2CBF"/>
    <w:rsid w:val="00CA40F9"/>
    <w:rsid w:val="00CA5CD9"/>
    <w:rsid w:val="00CB0036"/>
    <w:rsid w:val="00CB1DD0"/>
    <w:rsid w:val="00CB3099"/>
    <w:rsid w:val="00CB33A4"/>
    <w:rsid w:val="00CB342D"/>
    <w:rsid w:val="00CB3526"/>
    <w:rsid w:val="00CB4D53"/>
    <w:rsid w:val="00CB53F0"/>
    <w:rsid w:val="00CC009D"/>
    <w:rsid w:val="00CC3FAF"/>
    <w:rsid w:val="00CC52A3"/>
    <w:rsid w:val="00CC5F79"/>
    <w:rsid w:val="00CC6ECF"/>
    <w:rsid w:val="00CD1726"/>
    <w:rsid w:val="00CD58D0"/>
    <w:rsid w:val="00CD5D93"/>
    <w:rsid w:val="00CD7529"/>
    <w:rsid w:val="00CE03B8"/>
    <w:rsid w:val="00CE05B2"/>
    <w:rsid w:val="00CE08EC"/>
    <w:rsid w:val="00CE1866"/>
    <w:rsid w:val="00CE21DE"/>
    <w:rsid w:val="00CE3514"/>
    <w:rsid w:val="00CE36B4"/>
    <w:rsid w:val="00CE7A5E"/>
    <w:rsid w:val="00CF3ACE"/>
    <w:rsid w:val="00CF5E9B"/>
    <w:rsid w:val="00CF5F4B"/>
    <w:rsid w:val="00CF71D0"/>
    <w:rsid w:val="00CF7760"/>
    <w:rsid w:val="00D03AEE"/>
    <w:rsid w:val="00D0548A"/>
    <w:rsid w:val="00D056FA"/>
    <w:rsid w:val="00D060B2"/>
    <w:rsid w:val="00D0627D"/>
    <w:rsid w:val="00D066DE"/>
    <w:rsid w:val="00D1056D"/>
    <w:rsid w:val="00D10960"/>
    <w:rsid w:val="00D131AA"/>
    <w:rsid w:val="00D140D2"/>
    <w:rsid w:val="00D15920"/>
    <w:rsid w:val="00D20E9E"/>
    <w:rsid w:val="00D21B99"/>
    <w:rsid w:val="00D226A2"/>
    <w:rsid w:val="00D247CA"/>
    <w:rsid w:val="00D24892"/>
    <w:rsid w:val="00D30B2C"/>
    <w:rsid w:val="00D31D3D"/>
    <w:rsid w:val="00D34DDA"/>
    <w:rsid w:val="00D3653A"/>
    <w:rsid w:val="00D37FF5"/>
    <w:rsid w:val="00D43F24"/>
    <w:rsid w:val="00D453FD"/>
    <w:rsid w:val="00D45F6A"/>
    <w:rsid w:val="00D51EDB"/>
    <w:rsid w:val="00D53B0D"/>
    <w:rsid w:val="00D57542"/>
    <w:rsid w:val="00D60323"/>
    <w:rsid w:val="00D60FEA"/>
    <w:rsid w:val="00D64206"/>
    <w:rsid w:val="00D65EB0"/>
    <w:rsid w:val="00D66F9A"/>
    <w:rsid w:val="00D70AEC"/>
    <w:rsid w:val="00D71762"/>
    <w:rsid w:val="00D7291B"/>
    <w:rsid w:val="00D750C6"/>
    <w:rsid w:val="00D7647D"/>
    <w:rsid w:val="00D82EB4"/>
    <w:rsid w:val="00D83C33"/>
    <w:rsid w:val="00D83DDA"/>
    <w:rsid w:val="00D8726E"/>
    <w:rsid w:val="00D90135"/>
    <w:rsid w:val="00D90CFD"/>
    <w:rsid w:val="00D9232B"/>
    <w:rsid w:val="00D9269D"/>
    <w:rsid w:val="00D92AB9"/>
    <w:rsid w:val="00D9386B"/>
    <w:rsid w:val="00D93F59"/>
    <w:rsid w:val="00D949AE"/>
    <w:rsid w:val="00D97A65"/>
    <w:rsid w:val="00D97E2F"/>
    <w:rsid w:val="00DA0369"/>
    <w:rsid w:val="00DA39C9"/>
    <w:rsid w:val="00DA457B"/>
    <w:rsid w:val="00DB2686"/>
    <w:rsid w:val="00DB26E4"/>
    <w:rsid w:val="00DB30AB"/>
    <w:rsid w:val="00DB482D"/>
    <w:rsid w:val="00DB6BE4"/>
    <w:rsid w:val="00DC23B7"/>
    <w:rsid w:val="00DC2ACE"/>
    <w:rsid w:val="00DC342C"/>
    <w:rsid w:val="00DC489F"/>
    <w:rsid w:val="00DC4CDB"/>
    <w:rsid w:val="00DC682C"/>
    <w:rsid w:val="00DD0805"/>
    <w:rsid w:val="00DD1D5C"/>
    <w:rsid w:val="00DD20B5"/>
    <w:rsid w:val="00DD224A"/>
    <w:rsid w:val="00DD3759"/>
    <w:rsid w:val="00DD42E5"/>
    <w:rsid w:val="00DD7336"/>
    <w:rsid w:val="00DD74AD"/>
    <w:rsid w:val="00DE0CF1"/>
    <w:rsid w:val="00DE2359"/>
    <w:rsid w:val="00DE29B4"/>
    <w:rsid w:val="00DE4F55"/>
    <w:rsid w:val="00DE5DBF"/>
    <w:rsid w:val="00DF1459"/>
    <w:rsid w:val="00DF3755"/>
    <w:rsid w:val="00DF3EDA"/>
    <w:rsid w:val="00DF46B9"/>
    <w:rsid w:val="00DF72B4"/>
    <w:rsid w:val="00E00C65"/>
    <w:rsid w:val="00E01F76"/>
    <w:rsid w:val="00E037BE"/>
    <w:rsid w:val="00E054CE"/>
    <w:rsid w:val="00E108ED"/>
    <w:rsid w:val="00E11674"/>
    <w:rsid w:val="00E11B4F"/>
    <w:rsid w:val="00E13F5B"/>
    <w:rsid w:val="00E14A16"/>
    <w:rsid w:val="00E21B63"/>
    <w:rsid w:val="00E22118"/>
    <w:rsid w:val="00E24176"/>
    <w:rsid w:val="00E24597"/>
    <w:rsid w:val="00E24DE0"/>
    <w:rsid w:val="00E30893"/>
    <w:rsid w:val="00E31D1C"/>
    <w:rsid w:val="00E33EA2"/>
    <w:rsid w:val="00E3474C"/>
    <w:rsid w:val="00E361AB"/>
    <w:rsid w:val="00E3686F"/>
    <w:rsid w:val="00E37144"/>
    <w:rsid w:val="00E40BB2"/>
    <w:rsid w:val="00E4248F"/>
    <w:rsid w:val="00E45003"/>
    <w:rsid w:val="00E4514A"/>
    <w:rsid w:val="00E47A97"/>
    <w:rsid w:val="00E53E35"/>
    <w:rsid w:val="00E6142D"/>
    <w:rsid w:val="00E628F1"/>
    <w:rsid w:val="00E65A52"/>
    <w:rsid w:val="00E70B08"/>
    <w:rsid w:val="00E7101F"/>
    <w:rsid w:val="00E7157D"/>
    <w:rsid w:val="00E71A10"/>
    <w:rsid w:val="00E725E8"/>
    <w:rsid w:val="00E73172"/>
    <w:rsid w:val="00E767FC"/>
    <w:rsid w:val="00E7714D"/>
    <w:rsid w:val="00E80D95"/>
    <w:rsid w:val="00E835C0"/>
    <w:rsid w:val="00E83DC2"/>
    <w:rsid w:val="00E90357"/>
    <w:rsid w:val="00E906FC"/>
    <w:rsid w:val="00E92AF3"/>
    <w:rsid w:val="00E93A93"/>
    <w:rsid w:val="00EA1EFA"/>
    <w:rsid w:val="00EA1FA9"/>
    <w:rsid w:val="00EA2C1B"/>
    <w:rsid w:val="00EA3647"/>
    <w:rsid w:val="00EA3E43"/>
    <w:rsid w:val="00EA5670"/>
    <w:rsid w:val="00EA62DA"/>
    <w:rsid w:val="00EA6A38"/>
    <w:rsid w:val="00EA7F0F"/>
    <w:rsid w:val="00EB10E9"/>
    <w:rsid w:val="00EB1345"/>
    <w:rsid w:val="00EB14DA"/>
    <w:rsid w:val="00EB1AD5"/>
    <w:rsid w:val="00EB3C89"/>
    <w:rsid w:val="00EB69B7"/>
    <w:rsid w:val="00EC0214"/>
    <w:rsid w:val="00EC1905"/>
    <w:rsid w:val="00EC24DE"/>
    <w:rsid w:val="00EC2695"/>
    <w:rsid w:val="00EC2DAB"/>
    <w:rsid w:val="00EC381D"/>
    <w:rsid w:val="00EC52A5"/>
    <w:rsid w:val="00EC6D54"/>
    <w:rsid w:val="00EC77EE"/>
    <w:rsid w:val="00ED363B"/>
    <w:rsid w:val="00ED384E"/>
    <w:rsid w:val="00ED518E"/>
    <w:rsid w:val="00ED70AE"/>
    <w:rsid w:val="00EE0226"/>
    <w:rsid w:val="00EE0B5D"/>
    <w:rsid w:val="00EE1AEA"/>
    <w:rsid w:val="00EE3AAE"/>
    <w:rsid w:val="00EE641A"/>
    <w:rsid w:val="00EE6D1A"/>
    <w:rsid w:val="00EF338E"/>
    <w:rsid w:val="00EF4CAA"/>
    <w:rsid w:val="00EF4F34"/>
    <w:rsid w:val="00F004F6"/>
    <w:rsid w:val="00F020EE"/>
    <w:rsid w:val="00F03DD8"/>
    <w:rsid w:val="00F05D0E"/>
    <w:rsid w:val="00F0685F"/>
    <w:rsid w:val="00F07235"/>
    <w:rsid w:val="00F07663"/>
    <w:rsid w:val="00F0796F"/>
    <w:rsid w:val="00F128AA"/>
    <w:rsid w:val="00F145F1"/>
    <w:rsid w:val="00F155E7"/>
    <w:rsid w:val="00F16154"/>
    <w:rsid w:val="00F1711F"/>
    <w:rsid w:val="00F17275"/>
    <w:rsid w:val="00F17FA1"/>
    <w:rsid w:val="00F20F23"/>
    <w:rsid w:val="00F232B3"/>
    <w:rsid w:val="00F251AC"/>
    <w:rsid w:val="00F3133F"/>
    <w:rsid w:val="00F31504"/>
    <w:rsid w:val="00F321CE"/>
    <w:rsid w:val="00F32490"/>
    <w:rsid w:val="00F34528"/>
    <w:rsid w:val="00F35251"/>
    <w:rsid w:val="00F359BC"/>
    <w:rsid w:val="00F35A62"/>
    <w:rsid w:val="00F364EC"/>
    <w:rsid w:val="00F375E1"/>
    <w:rsid w:val="00F37832"/>
    <w:rsid w:val="00F43CD9"/>
    <w:rsid w:val="00F44961"/>
    <w:rsid w:val="00F5238D"/>
    <w:rsid w:val="00F52B2A"/>
    <w:rsid w:val="00F53151"/>
    <w:rsid w:val="00F541C7"/>
    <w:rsid w:val="00F61A42"/>
    <w:rsid w:val="00F63C1C"/>
    <w:rsid w:val="00F63ED7"/>
    <w:rsid w:val="00F6403C"/>
    <w:rsid w:val="00F70445"/>
    <w:rsid w:val="00F71B23"/>
    <w:rsid w:val="00F724F5"/>
    <w:rsid w:val="00F759BB"/>
    <w:rsid w:val="00F83472"/>
    <w:rsid w:val="00F845A1"/>
    <w:rsid w:val="00F90BDA"/>
    <w:rsid w:val="00F91F91"/>
    <w:rsid w:val="00F944A6"/>
    <w:rsid w:val="00F9489A"/>
    <w:rsid w:val="00F95123"/>
    <w:rsid w:val="00F9575B"/>
    <w:rsid w:val="00F978C5"/>
    <w:rsid w:val="00FA2B54"/>
    <w:rsid w:val="00FA31D7"/>
    <w:rsid w:val="00FA3FF3"/>
    <w:rsid w:val="00FA566F"/>
    <w:rsid w:val="00FA76AB"/>
    <w:rsid w:val="00FB4918"/>
    <w:rsid w:val="00FB7AA6"/>
    <w:rsid w:val="00FC1214"/>
    <w:rsid w:val="00FC1A75"/>
    <w:rsid w:val="00FC1B9C"/>
    <w:rsid w:val="00FC2283"/>
    <w:rsid w:val="00FC34F6"/>
    <w:rsid w:val="00FC3FF5"/>
    <w:rsid w:val="00FC4ADB"/>
    <w:rsid w:val="00FC6103"/>
    <w:rsid w:val="00FC7451"/>
    <w:rsid w:val="00FD4F7B"/>
    <w:rsid w:val="00FD5EEC"/>
    <w:rsid w:val="00FD60B9"/>
    <w:rsid w:val="00FD7B74"/>
    <w:rsid w:val="00FE091A"/>
    <w:rsid w:val="00FE1A2D"/>
    <w:rsid w:val="00FE1C8D"/>
    <w:rsid w:val="00FE21B4"/>
    <w:rsid w:val="00FE287D"/>
    <w:rsid w:val="00FE2EE2"/>
    <w:rsid w:val="00FE396C"/>
    <w:rsid w:val="00FE5BFD"/>
    <w:rsid w:val="00FE5E41"/>
    <w:rsid w:val="00FF1116"/>
    <w:rsid w:val="00FF2415"/>
    <w:rsid w:val="00FF3DEF"/>
    <w:rsid w:val="00FF3F16"/>
    <w:rsid w:val="00FF437D"/>
    <w:rsid w:val="00FF6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2F6"/>
    <w:rPr>
      <w:rFonts w:ascii="Tahoma" w:hAnsi="Tahoma" w:cs="Tahoma"/>
      <w:sz w:val="16"/>
      <w:szCs w:val="16"/>
    </w:rPr>
  </w:style>
  <w:style w:type="character" w:customStyle="1" w:styleId="il">
    <w:name w:val="il"/>
    <w:basedOn w:val="DefaultParagraphFont"/>
    <w:rsid w:val="00B44C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bbsbec.edu.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2021-02-10T05:02:00Z</dcterms:created>
  <dcterms:modified xsi:type="dcterms:W3CDTF">2021-02-10T06:15:00Z</dcterms:modified>
</cp:coreProperties>
</file>